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43" w:rsidRPr="00C82442" w:rsidRDefault="008F3943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2442">
        <w:rPr>
          <w:sz w:val="28"/>
          <w:szCs w:val="28"/>
        </w:rPr>
        <w:t xml:space="preserve">                                                         </w:t>
      </w:r>
      <w:r w:rsidR="005F551F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442">
        <w:rPr>
          <w:sz w:val="28"/>
          <w:szCs w:val="28"/>
        </w:rPr>
        <w:t xml:space="preserve">                                 </w:t>
      </w:r>
    </w:p>
    <w:p w:rsidR="008F3943" w:rsidRPr="00C82442" w:rsidRDefault="008F3943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943" w:rsidRDefault="008F3943" w:rsidP="00F22D9D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8F3943" w:rsidRDefault="008F3943" w:rsidP="00F22D9D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8F3943" w:rsidRPr="00F22D9D" w:rsidRDefault="008F3943" w:rsidP="00F22D9D">
      <w:pPr>
        <w:pStyle w:val="5"/>
        <w:rPr>
          <w:b/>
          <w:bCs/>
        </w:rPr>
      </w:pPr>
      <w:r w:rsidRPr="00F22D9D">
        <w:rPr>
          <w:b/>
          <w:bCs/>
        </w:rPr>
        <w:t xml:space="preserve">АДМИНИСТРАЦИЯ  </w:t>
      </w:r>
    </w:p>
    <w:p w:rsidR="008F3943" w:rsidRPr="00F22D9D" w:rsidRDefault="008F3943" w:rsidP="00F22D9D">
      <w:pPr>
        <w:pStyle w:val="5"/>
        <w:rPr>
          <w:b/>
          <w:bCs/>
        </w:rPr>
      </w:pPr>
      <w:r w:rsidRPr="00F22D9D">
        <w:rPr>
          <w:b/>
          <w:bCs/>
        </w:rPr>
        <w:t>ТАШТА</w:t>
      </w:r>
      <w:r>
        <w:rPr>
          <w:b/>
          <w:bCs/>
        </w:rPr>
        <w:t>ГОЛЬСКОГО МУНИЦИПАЛЬНОГО РАЙОНА</w:t>
      </w:r>
    </w:p>
    <w:p w:rsidR="008F3943" w:rsidRPr="002B0D81" w:rsidRDefault="008F3943" w:rsidP="00F22D9D">
      <w:pPr>
        <w:suppressAutoHyphens/>
        <w:autoSpaceDE w:val="0"/>
        <w:autoSpaceDN w:val="0"/>
        <w:adjustRightInd w:val="0"/>
        <w:spacing w:before="480"/>
        <w:rPr>
          <w:spacing w:val="60"/>
          <w:sz w:val="28"/>
          <w:szCs w:val="28"/>
        </w:rPr>
      </w:pPr>
      <w:r>
        <w:rPr>
          <w:b/>
          <w:bCs/>
          <w:spacing w:val="60"/>
        </w:rPr>
        <w:t xml:space="preserve">                         </w:t>
      </w:r>
      <w:r w:rsidRPr="002B0D81">
        <w:rPr>
          <w:spacing w:val="60"/>
          <w:sz w:val="28"/>
          <w:szCs w:val="28"/>
        </w:rPr>
        <w:t>ПОСТАНОВЛЕНИЕ</w:t>
      </w:r>
    </w:p>
    <w:p w:rsidR="008F3943" w:rsidRPr="0016736E" w:rsidRDefault="008F3943" w:rsidP="00F22D9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C82442">
        <w:rPr>
          <w:sz w:val="28"/>
          <w:szCs w:val="28"/>
        </w:rPr>
        <w:t xml:space="preserve">от </w:t>
      </w:r>
      <w:r w:rsidR="007158B9"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«</w:t>
      </w:r>
      <w:r w:rsidR="007166B2">
        <w:rPr>
          <w:sz w:val="28"/>
          <w:szCs w:val="28"/>
          <w:lang w:val="en-US"/>
        </w:rPr>
        <w:t>16</w:t>
      </w:r>
      <w:r>
        <w:rPr>
          <w:sz w:val="28"/>
          <w:szCs w:val="28"/>
        </w:rPr>
        <w:t>»</w:t>
      </w:r>
      <w:r w:rsidR="007166B2">
        <w:rPr>
          <w:sz w:val="28"/>
          <w:szCs w:val="28"/>
          <w:lang w:val="en-US"/>
        </w:rPr>
        <w:t xml:space="preserve"> </w:t>
      </w:r>
      <w:r w:rsidR="007166B2">
        <w:rPr>
          <w:sz w:val="28"/>
          <w:szCs w:val="28"/>
        </w:rPr>
        <w:t xml:space="preserve">мая  </w:t>
      </w:r>
      <w:r w:rsidRPr="00C8244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D5E03" w:rsidRPr="002D5E03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5F551F">
        <w:rPr>
          <w:sz w:val="28"/>
          <w:szCs w:val="28"/>
        </w:rPr>
        <w:t xml:space="preserve"> </w:t>
      </w:r>
      <w:r w:rsidR="007166B2">
        <w:rPr>
          <w:sz w:val="28"/>
          <w:szCs w:val="28"/>
        </w:rPr>
        <w:t>350-п</w:t>
      </w:r>
    </w:p>
    <w:p w:rsidR="008F3943" w:rsidRPr="00C82442" w:rsidRDefault="008F3943" w:rsidP="00E917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3943" w:rsidRPr="00C82442" w:rsidRDefault="008F3943" w:rsidP="00E91722">
      <w:pPr>
        <w:pStyle w:val="a3"/>
        <w:jc w:val="center"/>
        <w:rPr>
          <w:b/>
          <w:bCs/>
        </w:rPr>
      </w:pPr>
    </w:p>
    <w:p w:rsidR="008F3943" w:rsidRPr="00C82442" w:rsidRDefault="008F3943" w:rsidP="00E91722">
      <w:pPr>
        <w:pStyle w:val="a3"/>
        <w:jc w:val="center"/>
        <w:rPr>
          <w:b/>
          <w:bCs/>
        </w:rPr>
      </w:pPr>
      <w:r>
        <w:rPr>
          <w:b/>
          <w:bCs/>
        </w:rPr>
        <w:t>О внесении и</w:t>
      </w:r>
      <w:r w:rsidR="00112569">
        <w:rPr>
          <w:b/>
          <w:bCs/>
        </w:rPr>
        <w:t>зменений в муниципальную</w:t>
      </w:r>
      <w:r w:rsidR="00112569" w:rsidRPr="00B7210C">
        <w:rPr>
          <w:b/>
          <w:bCs/>
        </w:rPr>
        <w:t xml:space="preserve"> </w:t>
      </w:r>
      <w:r>
        <w:rPr>
          <w:b/>
          <w:bCs/>
        </w:rPr>
        <w:t>программу</w:t>
      </w:r>
    </w:p>
    <w:p w:rsidR="008F3943" w:rsidRPr="00C82442" w:rsidRDefault="008F3943" w:rsidP="00E91722">
      <w:pPr>
        <w:pStyle w:val="a3"/>
        <w:jc w:val="center"/>
        <w:rPr>
          <w:b/>
          <w:bCs/>
        </w:rPr>
      </w:pPr>
      <w:r>
        <w:rPr>
          <w:b/>
          <w:bCs/>
        </w:rPr>
        <w:t>«</w:t>
      </w:r>
      <w:r w:rsidRPr="00C82442">
        <w:rPr>
          <w:b/>
          <w:bCs/>
        </w:rPr>
        <w:t>Возрождение и развитие коренного (</w:t>
      </w:r>
      <w:r>
        <w:rPr>
          <w:b/>
          <w:bCs/>
        </w:rPr>
        <w:t>шорского</w:t>
      </w:r>
      <w:r w:rsidRPr="00C82442">
        <w:rPr>
          <w:b/>
          <w:bCs/>
        </w:rPr>
        <w:t>) народа»</w:t>
      </w:r>
    </w:p>
    <w:p w:rsidR="008F3943" w:rsidRPr="001E24F2" w:rsidRDefault="008F3943" w:rsidP="00E91722">
      <w:pPr>
        <w:pStyle w:val="a3"/>
        <w:jc w:val="center"/>
        <w:rPr>
          <w:b/>
          <w:bCs/>
        </w:rPr>
      </w:pPr>
      <w:r w:rsidRPr="00C82442">
        <w:rPr>
          <w:b/>
          <w:bCs/>
        </w:rPr>
        <w:t>на 201</w:t>
      </w:r>
      <w:r w:rsidR="002D5E03">
        <w:rPr>
          <w:b/>
          <w:bCs/>
        </w:rPr>
        <w:t>7</w:t>
      </w:r>
      <w:r w:rsidRPr="00C82442">
        <w:rPr>
          <w:b/>
          <w:bCs/>
        </w:rPr>
        <w:t>-201</w:t>
      </w:r>
      <w:r w:rsidR="002D5E03">
        <w:rPr>
          <w:b/>
          <w:bCs/>
        </w:rPr>
        <w:t>9</w:t>
      </w:r>
      <w:r>
        <w:rPr>
          <w:b/>
          <w:bCs/>
        </w:rPr>
        <w:t xml:space="preserve"> </w:t>
      </w:r>
      <w:r w:rsidRPr="00C82442">
        <w:rPr>
          <w:b/>
          <w:bCs/>
        </w:rPr>
        <w:t>годы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утвержденную</w:t>
      </w:r>
      <w:proofErr w:type="gramEnd"/>
      <w:r>
        <w:rPr>
          <w:b/>
          <w:bCs/>
        </w:rPr>
        <w:t xml:space="preserve"> постановлением администрации Таштагольского муниципального района от </w:t>
      </w:r>
      <w:r w:rsidR="002D5E03">
        <w:rPr>
          <w:b/>
          <w:bCs/>
        </w:rPr>
        <w:t>30.09.2016</w:t>
      </w:r>
      <w:r w:rsidRPr="001E24F2">
        <w:rPr>
          <w:b/>
          <w:bCs/>
        </w:rPr>
        <w:t>г. №</w:t>
      </w:r>
      <w:r>
        <w:rPr>
          <w:b/>
          <w:bCs/>
        </w:rPr>
        <w:t xml:space="preserve"> </w:t>
      </w:r>
      <w:r w:rsidR="002D5E03">
        <w:rPr>
          <w:b/>
          <w:bCs/>
        </w:rPr>
        <w:t>724</w:t>
      </w:r>
      <w:r>
        <w:rPr>
          <w:b/>
          <w:bCs/>
        </w:rPr>
        <w:t xml:space="preserve">-п </w:t>
      </w:r>
    </w:p>
    <w:p w:rsidR="008F3943" w:rsidRPr="00C82442" w:rsidRDefault="008F3943" w:rsidP="00E91722">
      <w:pPr>
        <w:pStyle w:val="a3"/>
        <w:jc w:val="center"/>
        <w:rPr>
          <w:b/>
          <w:bCs/>
        </w:rPr>
      </w:pPr>
    </w:p>
    <w:p w:rsidR="008F3943" w:rsidRPr="00C82442" w:rsidRDefault="008F3943" w:rsidP="00965FCE">
      <w:pPr>
        <w:pStyle w:val="ConsPlusNonformat"/>
        <w:widowControl/>
        <w:jc w:val="both"/>
      </w:pPr>
      <w:r w:rsidRPr="003A2CE7">
        <w:tab/>
      </w:r>
    </w:p>
    <w:p w:rsidR="008F3943" w:rsidRDefault="008F3943" w:rsidP="001407C5">
      <w:pPr>
        <w:pStyle w:val="a3"/>
        <w:ind w:firstLine="708"/>
        <w:jc w:val="both"/>
      </w:pPr>
      <w:r>
        <w:t>1.</w:t>
      </w:r>
      <w:r w:rsidR="00A36424">
        <w:t xml:space="preserve"> </w:t>
      </w:r>
      <w:r>
        <w:t xml:space="preserve">Внести в </w:t>
      </w:r>
      <w:r w:rsidRPr="00C82442">
        <w:t xml:space="preserve">муниципальную программу </w:t>
      </w:r>
      <w:r>
        <w:t>«</w:t>
      </w:r>
      <w:r w:rsidRPr="00C82442">
        <w:t>Возрождение и развитие коренного (шорского) народа» на 201</w:t>
      </w:r>
      <w:r w:rsidR="002D5E03">
        <w:t>7</w:t>
      </w:r>
      <w:r w:rsidRPr="00C82442">
        <w:t>-201</w:t>
      </w:r>
      <w:r w:rsidR="002D5E03">
        <w:t>9</w:t>
      </w:r>
      <w:r>
        <w:t xml:space="preserve"> годы, </w:t>
      </w:r>
      <w:r w:rsidRPr="001407C5">
        <w:t>утвержденную постановлением администрации Таштагольского мун</w:t>
      </w:r>
      <w:r>
        <w:t xml:space="preserve">иципального района от </w:t>
      </w:r>
      <w:r w:rsidR="002D5E03">
        <w:t>30</w:t>
      </w:r>
      <w:r>
        <w:t>.</w:t>
      </w:r>
      <w:r w:rsidR="002D5E03">
        <w:t>09</w:t>
      </w:r>
      <w:r>
        <w:t>.201</w:t>
      </w:r>
      <w:r w:rsidR="002D5E03">
        <w:t>6</w:t>
      </w:r>
      <w:r>
        <w:t xml:space="preserve">г. № </w:t>
      </w:r>
      <w:r w:rsidR="002D5E03">
        <w:t>724</w:t>
      </w:r>
      <w:r w:rsidRPr="001407C5">
        <w:t>-</w:t>
      </w:r>
      <w:r>
        <w:t xml:space="preserve">п (далее программа) следующие изменения: </w:t>
      </w:r>
    </w:p>
    <w:p w:rsidR="008F3943" w:rsidRPr="001356BB" w:rsidRDefault="008F3943" w:rsidP="00965FCE">
      <w:pPr>
        <w:pStyle w:val="a3"/>
        <w:ind w:firstLine="708"/>
        <w:jc w:val="both"/>
      </w:pPr>
      <w:r>
        <w:t>1.1. В паспорте программы раздел « Объемы и источники финансирования Программы» изложить в следующей редакции:</w:t>
      </w:r>
    </w:p>
    <w:p w:rsidR="008F3943" w:rsidRPr="0061008C" w:rsidRDefault="008F3943" w:rsidP="000222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045"/>
      </w:tblGrid>
      <w:tr w:rsidR="008F3943" w:rsidRPr="00C82442">
        <w:tc>
          <w:tcPr>
            <w:tcW w:w="2808" w:type="dxa"/>
          </w:tcPr>
          <w:p w:rsidR="008F3943" w:rsidRPr="00C82442" w:rsidRDefault="008F3943" w:rsidP="00A204C8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7045" w:type="dxa"/>
          </w:tcPr>
          <w:p w:rsidR="008F3943" w:rsidRDefault="008F3943" w:rsidP="00A20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E3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Pr="00D6609E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E15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992">
              <w:rPr>
                <w:rFonts w:ascii="Times New Roman" w:hAnsi="Times New Roman" w:cs="Times New Roman"/>
                <w:sz w:val="28"/>
                <w:szCs w:val="28"/>
              </w:rPr>
              <w:t>3 725</w:t>
            </w:r>
            <w:r w:rsidR="002D5E03" w:rsidRPr="00D6609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7E36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8F3943" w:rsidRPr="00D6609E" w:rsidRDefault="008F3943" w:rsidP="00A20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5E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5E4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E15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992">
              <w:rPr>
                <w:rFonts w:ascii="Times New Roman" w:hAnsi="Times New Roman" w:cs="Times New Roman"/>
                <w:sz w:val="28"/>
                <w:szCs w:val="28"/>
              </w:rPr>
              <w:t>1 925</w:t>
            </w:r>
            <w:r w:rsidR="002D5E0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D660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F3943" w:rsidRPr="00576657" w:rsidRDefault="008F3943" w:rsidP="00A20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5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  <w:r w:rsidR="00D6609E" w:rsidRPr="00D6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09E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F3943" w:rsidRPr="006664CD" w:rsidRDefault="008F3943" w:rsidP="00A204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5E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  <w:r w:rsidR="00D6609E" w:rsidRPr="00D6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09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664CD" w:rsidRPr="005512F4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CD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</w:t>
            </w:r>
            <w:r w:rsidRPr="006E7E3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D6609E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167,9 </w:t>
            </w:r>
            <w:r w:rsidRPr="006E7E36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6664CD" w:rsidRPr="00D6609E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5E4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167,9 тыс. руб.;</w:t>
            </w:r>
          </w:p>
          <w:p w:rsidR="006664CD" w:rsidRPr="00576657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 – 0</w:t>
            </w:r>
            <w:r w:rsidRPr="00D6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2F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4CD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512F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2F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664CD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4CD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</w:t>
            </w:r>
            <w:r w:rsidRPr="006E7E3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D6609E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62,1 </w:t>
            </w:r>
            <w:r w:rsidRPr="006E7E36">
              <w:rPr>
                <w:rFonts w:ascii="Times New Roman" w:hAnsi="Times New Roman" w:cs="Times New Roman"/>
                <w:sz w:val="28"/>
                <w:szCs w:val="28"/>
              </w:rPr>
              <w:t>тыс. руб., из них по годам:</w:t>
            </w:r>
          </w:p>
          <w:p w:rsidR="006664CD" w:rsidRPr="00D6609E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E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95E4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62,1 тыс. руб.;</w:t>
            </w:r>
          </w:p>
          <w:p w:rsidR="006664CD" w:rsidRPr="00576657" w:rsidRDefault="006664CD" w:rsidP="00666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 – 0</w:t>
            </w:r>
            <w:r w:rsidR="005512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943" w:rsidRPr="005512F4" w:rsidRDefault="006664CD" w:rsidP="005512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512F4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12F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8F3943" w:rsidRDefault="008F3943" w:rsidP="005512F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»                                                                    </w:t>
      </w:r>
    </w:p>
    <w:p w:rsidR="008F3943" w:rsidRDefault="008F3943" w:rsidP="0002221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 4. Ресурсное обеспечение Программы изложить в следующей редакции:</w:t>
      </w:r>
    </w:p>
    <w:p w:rsidR="008F3943" w:rsidRDefault="008F3943" w:rsidP="00965F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3943" w:rsidRPr="00A36424" w:rsidRDefault="00A36424" w:rsidP="0002221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3943" w:rsidRPr="001356BB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8F3943" w:rsidRPr="001356BB" w:rsidRDefault="008F3943" w:rsidP="00283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56BB">
        <w:rPr>
          <w:rFonts w:ascii="Times New Roman" w:hAnsi="Times New Roman" w:cs="Times New Roman"/>
          <w:sz w:val="28"/>
          <w:szCs w:val="28"/>
        </w:rPr>
        <w:t xml:space="preserve">На реализацию программных мероприятий потребуются средства местного бюджета –  </w:t>
      </w:r>
      <w:r w:rsidR="002E4992">
        <w:rPr>
          <w:rFonts w:ascii="Times New Roman" w:hAnsi="Times New Roman" w:cs="Times New Roman"/>
          <w:sz w:val="28"/>
          <w:szCs w:val="28"/>
        </w:rPr>
        <w:t>13 725</w:t>
      </w:r>
      <w:r w:rsidR="002D5E03" w:rsidRPr="00D6609E">
        <w:rPr>
          <w:rFonts w:ascii="Times New Roman" w:hAnsi="Times New Roman" w:cs="Times New Roman"/>
          <w:sz w:val="28"/>
          <w:szCs w:val="28"/>
        </w:rPr>
        <w:t>,0</w:t>
      </w:r>
      <w:r w:rsidR="002D5E03">
        <w:rPr>
          <w:rFonts w:ascii="Times New Roman" w:hAnsi="Times New Roman" w:cs="Times New Roman"/>
          <w:sz w:val="28"/>
          <w:szCs w:val="28"/>
        </w:rPr>
        <w:t xml:space="preserve"> </w:t>
      </w:r>
      <w:r w:rsidRPr="001356BB">
        <w:rPr>
          <w:rFonts w:ascii="Times New Roman" w:hAnsi="Times New Roman" w:cs="Times New Roman"/>
          <w:sz w:val="28"/>
          <w:szCs w:val="28"/>
        </w:rPr>
        <w:t>тыс. руб., из них по годам:</w:t>
      </w:r>
    </w:p>
    <w:p w:rsidR="008F3943" w:rsidRPr="00EA1A2A" w:rsidRDefault="008F3943" w:rsidP="000222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A2A">
        <w:rPr>
          <w:rFonts w:ascii="Times New Roman" w:hAnsi="Times New Roman" w:cs="Times New Roman"/>
          <w:sz w:val="28"/>
          <w:szCs w:val="28"/>
        </w:rPr>
        <w:t>201</w:t>
      </w:r>
      <w:r w:rsidR="002D5E03">
        <w:rPr>
          <w:rFonts w:ascii="Times New Roman" w:hAnsi="Times New Roman" w:cs="Times New Roman"/>
          <w:sz w:val="28"/>
          <w:szCs w:val="28"/>
        </w:rPr>
        <w:t>7</w:t>
      </w:r>
      <w:r w:rsidRPr="00EA1A2A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E15622">
        <w:rPr>
          <w:rFonts w:ascii="Times New Roman" w:hAnsi="Times New Roman" w:cs="Times New Roman"/>
          <w:sz w:val="28"/>
          <w:szCs w:val="28"/>
        </w:rPr>
        <w:t>1</w:t>
      </w:r>
      <w:r w:rsidR="002E4992">
        <w:rPr>
          <w:rFonts w:ascii="Times New Roman" w:hAnsi="Times New Roman" w:cs="Times New Roman"/>
          <w:sz w:val="28"/>
          <w:szCs w:val="28"/>
        </w:rPr>
        <w:t>1 925</w:t>
      </w:r>
      <w:r w:rsidR="002D5E03">
        <w:rPr>
          <w:rFonts w:ascii="Times New Roman" w:hAnsi="Times New Roman" w:cs="Times New Roman"/>
          <w:sz w:val="28"/>
          <w:szCs w:val="28"/>
        </w:rPr>
        <w:t>,0</w:t>
      </w:r>
      <w:r w:rsidR="00D6609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F3943" w:rsidRPr="00EA1A2A" w:rsidRDefault="008F3943" w:rsidP="000222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A2A">
        <w:rPr>
          <w:rFonts w:ascii="Times New Roman" w:hAnsi="Times New Roman" w:cs="Times New Roman"/>
          <w:sz w:val="28"/>
          <w:szCs w:val="28"/>
        </w:rPr>
        <w:t>201</w:t>
      </w:r>
      <w:r w:rsidR="002D5E03">
        <w:rPr>
          <w:rFonts w:ascii="Times New Roman" w:hAnsi="Times New Roman" w:cs="Times New Roman"/>
          <w:sz w:val="28"/>
          <w:szCs w:val="28"/>
        </w:rPr>
        <w:t>8</w:t>
      </w:r>
      <w:r w:rsidRPr="00EA1A2A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900,0</w:t>
      </w:r>
      <w:r w:rsidR="00D6609E">
        <w:rPr>
          <w:rFonts w:ascii="Times New Roman" w:hAnsi="Times New Roman" w:cs="Times New Roman"/>
          <w:sz w:val="28"/>
          <w:szCs w:val="28"/>
        </w:rPr>
        <w:t>тыс. руб.;</w:t>
      </w:r>
    </w:p>
    <w:p w:rsidR="008F3943" w:rsidRDefault="008F3943" w:rsidP="000222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A2A">
        <w:rPr>
          <w:rFonts w:ascii="Times New Roman" w:hAnsi="Times New Roman" w:cs="Times New Roman"/>
          <w:sz w:val="28"/>
          <w:szCs w:val="28"/>
        </w:rPr>
        <w:t>201</w:t>
      </w:r>
      <w:r w:rsidR="002D5E03">
        <w:rPr>
          <w:rFonts w:ascii="Times New Roman" w:hAnsi="Times New Roman" w:cs="Times New Roman"/>
          <w:sz w:val="28"/>
          <w:szCs w:val="28"/>
        </w:rPr>
        <w:t>9</w:t>
      </w:r>
      <w:r w:rsidRPr="00EA1A2A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900,0</w:t>
      </w:r>
      <w:r w:rsidR="00D6609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F3943" w:rsidRDefault="008F3943" w:rsidP="003D6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</w:t>
      </w:r>
      <w:r w:rsidR="00A36424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3943" w:rsidRDefault="008F3943" w:rsidP="003D6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943" w:rsidRDefault="008F3943" w:rsidP="001123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  7 «Программные мероприятия», изложить в следующей редакции:</w:t>
      </w:r>
    </w:p>
    <w:p w:rsidR="008F3943" w:rsidRDefault="00A36424" w:rsidP="00D25403">
      <w:pPr>
        <w:pStyle w:val="a3"/>
        <w:ind w:firstLine="708"/>
        <w:jc w:val="both"/>
      </w:pPr>
      <w:r>
        <w:t xml:space="preserve"> </w:t>
      </w:r>
      <w:r w:rsidR="008F3943">
        <w:t>7. Программные мероприятия</w:t>
      </w:r>
    </w:p>
    <w:p w:rsidR="00A36424" w:rsidRPr="001407C5" w:rsidRDefault="00A36424" w:rsidP="00D25403">
      <w:pPr>
        <w:pStyle w:val="a3"/>
        <w:ind w:firstLine="708"/>
        <w:jc w:val="both"/>
      </w:pPr>
      <w:r>
        <w:t>«</w:t>
      </w: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992"/>
        <w:gridCol w:w="850"/>
        <w:gridCol w:w="993"/>
        <w:gridCol w:w="992"/>
        <w:gridCol w:w="823"/>
        <w:gridCol w:w="27"/>
        <w:gridCol w:w="993"/>
        <w:gridCol w:w="850"/>
        <w:gridCol w:w="851"/>
      </w:tblGrid>
      <w:tr w:rsidR="00745556" w:rsidRPr="00E82017" w:rsidTr="00745556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745556" w:rsidRPr="00E82017" w:rsidTr="006A1688">
        <w:trPr>
          <w:trHeight w:val="46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7</w:t>
            </w:r>
            <w:r w:rsidRPr="00E820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8</w:t>
            </w:r>
            <w:r w:rsidRPr="00E8201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9</w:t>
            </w:r>
            <w:r w:rsidRPr="00E82017">
              <w:rPr>
                <w:sz w:val="28"/>
                <w:szCs w:val="28"/>
              </w:rPr>
              <w:t xml:space="preserve"> г.</w:t>
            </w:r>
          </w:p>
        </w:tc>
      </w:tr>
      <w:tr w:rsidR="006A1688" w:rsidRPr="00E82017" w:rsidTr="006A1688">
        <w:trPr>
          <w:trHeight w:val="49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5556" w:rsidRPr="00E82017" w:rsidTr="006A1688">
        <w:trPr>
          <w:trHeight w:val="3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5</w:t>
            </w:r>
          </w:p>
        </w:tc>
      </w:tr>
      <w:tr w:rsidR="00745556" w:rsidRPr="00E82017" w:rsidTr="006A1688">
        <w:trPr>
          <w:trHeight w:val="84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D361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82017">
              <w:rPr>
                <w:sz w:val="28"/>
                <w:szCs w:val="28"/>
              </w:rPr>
              <w:t>Мероприятия</w:t>
            </w:r>
            <w:proofErr w:type="gramEnd"/>
            <w:r w:rsidRPr="00E82017">
              <w:rPr>
                <w:sz w:val="28"/>
                <w:szCs w:val="28"/>
              </w:rPr>
              <w:t xml:space="preserve">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</w:t>
            </w:r>
            <w:r>
              <w:rPr>
                <w:sz w:val="28"/>
                <w:szCs w:val="28"/>
              </w:rPr>
              <w:t>, обустройство культовых обрядовых мест</w:t>
            </w:r>
            <w:r w:rsidRPr="00E8201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мероприятия МБОУ ДО «Детско-юношеского центра «Часкы»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556" w:rsidRPr="00E82017" w:rsidTr="006A1688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556" w:rsidRPr="00E82017" w:rsidTr="006A1688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556" w:rsidRPr="00E82017" w:rsidTr="006A1688">
        <w:trPr>
          <w:trHeight w:val="643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745556" w:rsidRDefault="00745556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6664CD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E15622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138,8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E15622" w:rsidRDefault="00745556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E15622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E15622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5556" w:rsidRPr="00E82017" w:rsidTr="006A1688">
        <w:trPr>
          <w:trHeight w:val="644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45556" w:rsidRPr="00E82017" w:rsidTr="006A1688">
        <w:trPr>
          <w:trHeight w:val="2116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6" w:rsidRPr="00E82017" w:rsidRDefault="00745556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320B2" w:rsidRPr="0071383B" w:rsidTr="006A1688">
        <w:trPr>
          <w:trHeight w:val="7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0B2" w:rsidRPr="005B6CF8" w:rsidRDefault="00F320B2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6CF8">
              <w:rPr>
                <w:sz w:val="28"/>
                <w:szCs w:val="28"/>
              </w:rPr>
              <w:lastRenderedPageBreak/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745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CF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B2" w:rsidRPr="005B6CF8" w:rsidRDefault="00F320B2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6CF8">
              <w:rPr>
                <w:sz w:val="28"/>
                <w:szCs w:val="28"/>
              </w:rPr>
              <w:t>0</w:t>
            </w:r>
          </w:p>
        </w:tc>
      </w:tr>
      <w:tr w:rsidR="006A1688" w:rsidRPr="00E82017" w:rsidTr="005512F4">
        <w:trPr>
          <w:trHeight w:val="47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зимнего спортинвентаря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E82017" w:rsidRDefault="006A1688" w:rsidP="006D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</w:t>
            </w:r>
          </w:p>
        </w:tc>
      </w:tr>
      <w:tr w:rsidR="006A1688" w:rsidRPr="00E82017" w:rsidTr="005512F4">
        <w:trPr>
          <w:trHeight w:val="471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инвентаря на национальные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Default="006A1688" w:rsidP="006A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1688" w:rsidRPr="00E82017" w:rsidTr="005512F4">
        <w:trPr>
          <w:trHeight w:val="7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Спортивные мероприятия</w:t>
            </w:r>
          </w:p>
          <w:p w:rsidR="006A1688" w:rsidRPr="00E82017" w:rsidRDefault="006A1688" w:rsidP="006D08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A1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6A1688" w:rsidRPr="00E82017" w:rsidRDefault="006A1688" w:rsidP="006A1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Default="006A1688" w:rsidP="006D0833">
            <w:pPr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E82017" w:rsidRDefault="006A1688" w:rsidP="006D0833">
            <w:pPr>
              <w:jc w:val="center"/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F" w:rsidRDefault="006A1688" w:rsidP="006A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A1688" w:rsidRPr="00E82017" w:rsidRDefault="00B02D6F" w:rsidP="006A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A1688" w:rsidRPr="00E8201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F" w:rsidRDefault="006A1688" w:rsidP="006A1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A1688" w:rsidRPr="00E82017" w:rsidRDefault="00B02D6F" w:rsidP="006A1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A1688" w:rsidRPr="00E82017">
              <w:rPr>
                <w:sz w:val="28"/>
                <w:szCs w:val="28"/>
              </w:rPr>
              <w:t>1</w:t>
            </w:r>
          </w:p>
        </w:tc>
      </w:tr>
      <w:tr w:rsidR="006A1688" w:rsidRPr="00E82017" w:rsidTr="005512F4">
        <w:trPr>
          <w:trHeight w:val="73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Приобретение ГСМ для отдаленных поселков</w:t>
            </w:r>
          </w:p>
          <w:p w:rsidR="006A1688" w:rsidRPr="00E82017" w:rsidRDefault="006A1688" w:rsidP="006D08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E82017" w:rsidRDefault="006A1688" w:rsidP="006A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E82017" w:rsidRDefault="006A1688" w:rsidP="006A1688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E82017" w:rsidRDefault="006A1688" w:rsidP="006A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E82017" w:rsidRDefault="006A1688" w:rsidP="00D36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82017">
              <w:rPr>
                <w:sz w:val="28"/>
                <w:szCs w:val="28"/>
              </w:rPr>
              <w:t>00</w:t>
            </w:r>
          </w:p>
        </w:tc>
      </w:tr>
      <w:tr w:rsidR="006A1688" w:rsidRPr="00E82017" w:rsidTr="005512F4">
        <w:trPr>
          <w:trHeight w:val="103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rPr>
                <w:sz w:val="28"/>
                <w:szCs w:val="28"/>
              </w:rPr>
            </w:pPr>
            <w:r w:rsidRPr="00E82017">
              <w:rPr>
                <w:sz w:val="28"/>
                <w:szCs w:val="28"/>
              </w:rPr>
              <w:t>Возмещение транспортных расходов (аэропорт)</w:t>
            </w:r>
          </w:p>
          <w:p w:rsidR="006A1688" w:rsidRPr="00E82017" w:rsidRDefault="006A1688" w:rsidP="006D083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5B6CF8" w:rsidRDefault="006A1688" w:rsidP="006A16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5B6CF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5B6CF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D361FB" w:rsidRDefault="006A1688" w:rsidP="006A1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D361FB" w:rsidRDefault="006A1688" w:rsidP="006D08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D361FB" w:rsidRDefault="006A1688" w:rsidP="006A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E82017" w:rsidRDefault="006A1688" w:rsidP="006A1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A1688" w:rsidRPr="00E82017" w:rsidRDefault="006A1688" w:rsidP="006A16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</w:tr>
      <w:tr w:rsidR="006A1688" w:rsidRPr="00A845EF" w:rsidTr="005512F4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88" w:rsidRPr="00A845EF" w:rsidRDefault="006A1688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45EF">
              <w:rPr>
                <w:b/>
                <w:sz w:val="28"/>
                <w:szCs w:val="28"/>
              </w:rPr>
              <w:t>Итого по программе:</w:t>
            </w:r>
          </w:p>
          <w:p w:rsidR="006A1688" w:rsidRPr="00A845EF" w:rsidRDefault="006A1688" w:rsidP="006D083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>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B02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 xml:space="preserve">13 </w:t>
            </w:r>
            <w:r w:rsidR="00B02D6F" w:rsidRPr="00B02D6F">
              <w:rPr>
                <w:b/>
                <w:sz w:val="28"/>
                <w:szCs w:val="28"/>
              </w:rPr>
              <w:t>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>167,9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461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>62,1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B02D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>1</w:t>
            </w:r>
            <w:r w:rsidR="00B02D6F" w:rsidRPr="00B02D6F">
              <w:rPr>
                <w:b/>
                <w:sz w:val="28"/>
                <w:szCs w:val="28"/>
              </w:rPr>
              <w:t>1 925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88" w:rsidRPr="00B02D6F" w:rsidRDefault="006A1688" w:rsidP="006D0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2D6F">
              <w:rPr>
                <w:b/>
                <w:sz w:val="28"/>
                <w:szCs w:val="28"/>
              </w:rPr>
              <w:t>900</w:t>
            </w:r>
          </w:p>
        </w:tc>
      </w:tr>
    </w:tbl>
    <w:p w:rsidR="005512F4" w:rsidRDefault="002D5E03" w:rsidP="005512F4">
      <w:pPr>
        <w:pStyle w:val="ConsPlusNormal"/>
        <w:widowControl/>
        <w:ind w:firstLine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8F3943" w:rsidRPr="005512F4" w:rsidRDefault="002D5E03" w:rsidP="005512F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6AB4">
        <w:rPr>
          <w:rFonts w:ascii="Times New Roman" w:hAnsi="Times New Roman" w:cs="Times New Roman"/>
          <w:sz w:val="28"/>
          <w:szCs w:val="28"/>
        </w:rPr>
        <w:t>»</w:t>
      </w:r>
      <w:r w:rsidR="008F3943">
        <w:t xml:space="preserve">                                                                                                                </w:t>
      </w:r>
    </w:p>
    <w:p w:rsidR="008F3943" w:rsidRDefault="008F3943" w:rsidP="001407C5">
      <w:pPr>
        <w:ind w:firstLine="708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 w:rsidR="00A36424">
        <w:rPr>
          <w:sz w:val="28"/>
          <w:szCs w:val="28"/>
        </w:rPr>
        <w:t xml:space="preserve"> </w:t>
      </w:r>
      <w:r>
        <w:rPr>
          <w:sz w:val="28"/>
          <w:szCs w:val="28"/>
        </w:rPr>
        <w:t>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М.Л.)   опубликовать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Шория»</w:t>
      </w:r>
      <w:r w:rsidRPr="00B72F3B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Таштагольского муниципального района в</w:t>
      </w:r>
      <w:r w:rsidR="005A4C7E" w:rsidRPr="005A4C7E">
        <w:rPr>
          <w:sz w:val="28"/>
          <w:szCs w:val="28"/>
        </w:rPr>
        <w:t xml:space="preserve"> </w:t>
      </w:r>
      <w:r w:rsidR="005A4C7E">
        <w:rPr>
          <w:sz w:val="28"/>
          <w:szCs w:val="28"/>
        </w:rPr>
        <w:t>информационно-телекоммуникационной сети «Интернет».</w:t>
      </w:r>
    </w:p>
    <w:p w:rsidR="008F3943" w:rsidRDefault="008F3943" w:rsidP="001407C5">
      <w:pPr>
        <w:ind w:firstLine="720"/>
        <w:jc w:val="both"/>
        <w:rPr>
          <w:sz w:val="28"/>
          <w:szCs w:val="28"/>
        </w:rPr>
      </w:pPr>
      <w:r w:rsidRPr="00C82442">
        <w:rPr>
          <w:sz w:val="28"/>
          <w:szCs w:val="28"/>
        </w:rPr>
        <w:t>3.</w:t>
      </w:r>
      <w:r w:rsidR="00A36424"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 xml:space="preserve"> </w:t>
      </w:r>
      <w:proofErr w:type="gramStart"/>
      <w:r w:rsidRPr="00C82442">
        <w:rPr>
          <w:sz w:val="28"/>
          <w:szCs w:val="28"/>
        </w:rPr>
        <w:t>Контроль за</w:t>
      </w:r>
      <w:proofErr w:type="gramEnd"/>
      <w:r w:rsidRPr="00C82442">
        <w:rPr>
          <w:sz w:val="28"/>
          <w:szCs w:val="28"/>
        </w:rPr>
        <w:t xml:space="preserve"> исполнением постанов</w:t>
      </w:r>
      <w:r w:rsidR="005A4C7E">
        <w:rPr>
          <w:sz w:val="28"/>
          <w:szCs w:val="28"/>
        </w:rPr>
        <w:t>ления возложить на заместителя Г</w:t>
      </w:r>
      <w:r w:rsidRPr="00C82442">
        <w:rPr>
          <w:sz w:val="28"/>
          <w:szCs w:val="28"/>
        </w:rPr>
        <w:t>лавы Таштагольского</w:t>
      </w:r>
      <w:r>
        <w:rPr>
          <w:sz w:val="28"/>
          <w:szCs w:val="28"/>
        </w:rPr>
        <w:t xml:space="preserve"> муниципального</w:t>
      </w:r>
      <w:r w:rsidRPr="00C82442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Адыякова С.В.</w:t>
      </w:r>
    </w:p>
    <w:p w:rsidR="008F3943" w:rsidRDefault="008F3943" w:rsidP="00E91722">
      <w:pPr>
        <w:pStyle w:val="a3"/>
        <w:suppressAutoHyphens/>
      </w:pPr>
      <w:r>
        <w:t xml:space="preserve">          4</w:t>
      </w:r>
      <w:r w:rsidRPr="007D5A84">
        <w:t>.</w:t>
      </w:r>
      <w:r w:rsidR="00A36424">
        <w:t xml:space="preserve"> </w:t>
      </w:r>
      <w:r w:rsidRPr="007D5A84">
        <w:t xml:space="preserve"> </w:t>
      </w:r>
      <w:r w:rsidRPr="007D5A84">
        <w:rPr>
          <w:snapToGrid w:val="0"/>
        </w:rPr>
        <w:t>Настоя</w:t>
      </w:r>
      <w:r>
        <w:rPr>
          <w:snapToGrid w:val="0"/>
        </w:rPr>
        <w:t>щее постановление вступает в силу с момента официального опубликования.</w:t>
      </w:r>
    </w:p>
    <w:p w:rsidR="008F3943" w:rsidRDefault="008F3943" w:rsidP="00E91722">
      <w:pPr>
        <w:pStyle w:val="a3"/>
        <w:suppressAutoHyphens/>
      </w:pPr>
      <w:r w:rsidRPr="007D5A84">
        <w:t xml:space="preserve"> </w:t>
      </w:r>
      <w:r w:rsidRPr="00C82442">
        <w:tab/>
      </w:r>
    </w:p>
    <w:p w:rsidR="005512F4" w:rsidRDefault="008F3943" w:rsidP="00E91722">
      <w:pPr>
        <w:pStyle w:val="a3"/>
        <w:suppressAutoHyphens/>
      </w:pPr>
      <w:r>
        <w:t xml:space="preserve">         </w:t>
      </w:r>
    </w:p>
    <w:p w:rsidR="008F3943" w:rsidRDefault="008F3943" w:rsidP="00E91722">
      <w:pPr>
        <w:pStyle w:val="a3"/>
        <w:suppressAutoHyphens/>
      </w:pPr>
      <w:r>
        <w:t xml:space="preserve"> </w:t>
      </w:r>
    </w:p>
    <w:p w:rsidR="008F3943" w:rsidRPr="00474BC8" w:rsidRDefault="008F3943" w:rsidP="00E91722">
      <w:pPr>
        <w:pStyle w:val="a3"/>
        <w:suppressAutoHyphens/>
        <w:rPr>
          <w:b/>
          <w:bCs/>
        </w:rPr>
      </w:pPr>
      <w:r w:rsidRPr="00474BC8">
        <w:rPr>
          <w:b/>
          <w:bCs/>
        </w:rPr>
        <w:t>Глава Таштагольского</w:t>
      </w:r>
    </w:p>
    <w:p w:rsidR="008F3943" w:rsidRDefault="008F3943" w:rsidP="00E91722">
      <w:pPr>
        <w:pStyle w:val="a3"/>
        <w:suppressAutoHyphens/>
      </w:pPr>
      <w:r w:rsidRPr="00474BC8">
        <w:rPr>
          <w:b/>
          <w:bCs/>
        </w:rPr>
        <w:t>муниципального района</w:t>
      </w:r>
      <w:r w:rsidRPr="00C82442">
        <w:tab/>
      </w:r>
      <w:r w:rsidRPr="00C82442">
        <w:tab/>
      </w:r>
      <w:r w:rsidRPr="00C82442">
        <w:tab/>
      </w:r>
      <w:r w:rsidRPr="00C82442">
        <w:tab/>
      </w:r>
      <w:r w:rsidRPr="00474BC8">
        <w:rPr>
          <w:b/>
          <w:bCs/>
        </w:rPr>
        <w:t xml:space="preserve">        </w:t>
      </w:r>
      <w:r>
        <w:rPr>
          <w:b/>
          <w:bCs/>
        </w:rPr>
        <w:t xml:space="preserve">                   </w:t>
      </w:r>
      <w:r w:rsidRPr="00474BC8">
        <w:rPr>
          <w:b/>
          <w:bCs/>
        </w:rPr>
        <w:t xml:space="preserve">  </w:t>
      </w:r>
      <w:proofErr w:type="spellStart"/>
      <w:r w:rsidRPr="00474BC8">
        <w:rPr>
          <w:b/>
          <w:bCs/>
        </w:rPr>
        <w:t>В.Н.Макута</w:t>
      </w:r>
      <w:proofErr w:type="spellEnd"/>
    </w:p>
    <w:p w:rsidR="008F3943" w:rsidRPr="00A636AE" w:rsidRDefault="008F3943" w:rsidP="00957B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F3943" w:rsidRPr="00A636AE" w:rsidSect="005512F4">
      <w:pgSz w:w="11907" w:h="16840" w:code="9"/>
      <w:pgMar w:top="56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6813EE"/>
    <w:multiLevelType w:val="hybridMultilevel"/>
    <w:tmpl w:val="99A0F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DF7331"/>
    <w:multiLevelType w:val="hybridMultilevel"/>
    <w:tmpl w:val="CE1EF24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77C87E13"/>
    <w:multiLevelType w:val="hybridMultilevel"/>
    <w:tmpl w:val="F82A0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17A8"/>
    <w:rsid w:val="0000368A"/>
    <w:rsid w:val="00003EA3"/>
    <w:rsid w:val="0000690E"/>
    <w:rsid w:val="00010F24"/>
    <w:rsid w:val="0001424C"/>
    <w:rsid w:val="000200F9"/>
    <w:rsid w:val="00022217"/>
    <w:rsid w:val="000247BC"/>
    <w:rsid w:val="000260DC"/>
    <w:rsid w:val="00035992"/>
    <w:rsid w:val="00037E5A"/>
    <w:rsid w:val="00042E3F"/>
    <w:rsid w:val="00044B3B"/>
    <w:rsid w:val="000516D5"/>
    <w:rsid w:val="0005192F"/>
    <w:rsid w:val="0006189E"/>
    <w:rsid w:val="00070611"/>
    <w:rsid w:val="00070AFB"/>
    <w:rsid w:val="0007557A"/>
    <w:rsid w:val="00085399"/>
    <w:rsid w:val="00090ABB"/>
    <w:rsid w:val="00093042"/>
    <w:rsid w:val="00094AC5"/>
    <w:rsid w:val="00094BE5"/>
    <w:rsid w:val="000A0FA0"/>
    <w:rsid w:val="000A2B6E"/>
    <w:rsid w:val="000A436C"/>
    <w:rsid w:val="000B0519"/>
    <w:rsid w:val="000D0D8A"/>
    <w:rsid w:val="000D4588"/>
    <w:rsid w:val="000E0E97"/>
    <w:rsid w:val="000E38F7"/>
    <w:rsid w:val="000E4FA0"/>
    <w:rsid w:val="000F0742"/>
    <w:rsid w:val="000F5117"/>
    <w:rsid w:val="000F532F"/>
    <w:rsid w:val="00103CB2"/>
    <w:rsid w:val="00106364"/>
    <w:rsid w:val="0011231C"/>
    <w:rsid w:val="00112569"/>
    <w:rsid w:val="00113270"/>
    <w:rsid w:val="00114688"/>
    <w:rsid w:val="0013247B"/>
    <w:rsid w:val="00134B72"/>
    <w:rsid w:val="001356BB"/>
    <w:rsid w:val="00137AEA"/>
    <w:rsid w:val="001407C5"/>
    <w:rsid w:val="00142987"/>
    <w:rsid w:val="0015502D"/>
    <w:rsid w:val="00162FF3"/>
    <w:rsid w:val="0016736E"/>
    <w:rsid w:val="00170DB6"/>
    <w:rsid w:val="001745C7"/>
    <w:rsid w:val="00180E20"/>
    <w:rsid w:val="00187C0C"/>
    <w:rsid w:val="00191F91"/>
    <w:rsid w:val="001A22F0"/>
    <w:rsid w:val="001B3F34"/>
    <w:rsid w:val="001D5C1A"/>
    <w:rsid w:val="001E131D"/>
    <w:rsid w:val="001E24F2"/>
    <w:rsid w:val="001E369A"/>
    <w:rsid w:val="001E6C6C"/>
    <w:rsid w:val="00206A99"/>
    <w:rsid w:val="00212FE8"/>
    <w:rsid w:val="002138C0"/>
    <w:rsid w:val="00213B23"/>
    <w:rsid w:val="00213BCA"/>
    <w:rsid w:val="00215598"/>
    <w:rsid w:val="002169E2"/>
    <w:rsid w:val="00216A5E"/>
    <w:rsid w:val="00233784"/>
    <w:rsid w:val="00241BA3"/>
    <w:rsid w:val="00245970"/>
    <w:rsid w:val="002476F6"/>
    <w:rsid w:val="002531A6"/>
    <w:rsid w:val="002612E8"/>
    <w:rsid w:val="00262A8B"/>
    <w:rsid w:val="00274FF0"/>
    <w:rsid w:val="00283E44"/>
    <w:rsid w:val="00284CFB"/>
    <w:rsid w:val="002927B3"/>
    <w:rsid w:val="002A389A"/>
    <w:rsid w:val="002B050F"/>
    <w:rsid w:val="002B0D81"/>
    <w:rsid w:val="002B1F05"/>
    <w:rsid w:val="002B3134"/>
    <w:rsid w:val="002C24B4"/>
    <w:rsid w:val="002C555A"/>
    <w:rsid w:val="002C5AFC"/>
    <w:rsid w:val="002D1995"/>
    <w:rsid w:val="002D4060"/>
    <w:rsid w:val="002D5488"/>
    <w:rsid w:val="002D5E03"/>
    <w:rsid w:val="002E0E40"/>
    <w:rsid w:val="002E4992"/>
    <w:rsid w:val="002F2A5A"/>
    <w:rsid w:val="00303401"/>
    <w:rsid w:val="00304781"/>
    <w:rsid w:val="0031295A"/>
    <w:rsid w:val="00314CDB"/>
    <w:rsid w:val="00322486"/>
    <w:rsid w:val="0032284B"/>
    <w:rsid w:val="00323D8E"/>
    <w:rsid w:val="00326582"/>
    <w:rsid w:val="00327172"/>
    <w:rsid w:val="00335A39"/>
    <w:rsid w:val="003445DC"/>
    <w:rsid w:val="00351939"/>
    <w:rsid w:val="00353D0B"/>
    <w:rsid w:val="003542A0"/>
    <w:rsid w:val="0036036C"/>
    <w:rsid w:val="00361143"/>
    <w:rsid w:val="0036480C"/>
    <w:rsid w:val="00385AB6"/>
    <w:rsid w:val="00390940"/>
    <w:rsid w:val="003A2CE7"/>
    <w:rsid w:val="003A69BF"/>
    <w:rsid w:val="003B2502"/>
    <w:rsid w:val="003B2DE9"/>
    <w:rsid w:val="003B61E2"/>
    <w:rsid w:val="003C44AF"/>
    <w:rsid w:val="003C5052"/>
    <w:rsid w:val="003D6191"/>
    <w:rsid w:val="003D7DB2"/>
    <w:rsid w:val="003E08D3"/>
    <w:rsid w:val="003E2C6E"/>
    <w:rsid w:val="003E599A"/>
    <w:rsid w:val="00405CB2"/>
    <w:rsid w:val="004205D0"/>
    <w:rsid w:val="0042232D"/>
    <w:rsid w:val="0043383E"/>
    <w:rsid w:val="004450AB"/>
    <w:rsid w:val="00465173"/>
    <w:rsid w:val="004669D7"/>
    <w:rsid w:val="00467C5D"/>
    <w:rsid w:val="00471956"/>
    <w:rsid w:val="00474BC8"/>
    <w:rsid w:val="004800A7"/>
    <w:rsid w:val="00480E7B"/>
    <w:rsid w:val="00486596"/>
    <w:rsid w:val="004926F7"/>
    <w:rsid w:val="00493FD0"/>
    <w:rsid w:val="004A7A88"/>
    <w:rsid w:val="004B06FB"/>
    <w:rsid w:val="004B1128"/>
    <w:rsid w:val="004C05E1"/>
    <w:rsid w:val="004D3A91"/>
    <w:rsid w:val="004D4EE4"/>
    <w:rsid w:val="004E2A8B"/>
    <w:rsid w:val="004E55EF"/>
    <w:rsid w:val="004F0AC6"/>
    <w:rsid w:val="00500765"/>
    <w:rsid w:val="00500DA1"/>
    <w:rsid w:val="0050317D"/>
    <w:rsid w:val="00503E19"/>
    <w:rsid w:val="00504D2E"/>
    <w:rsid w:val="00510464"/>
    <w:rsid w:val="00510655"/>
    <w:rsid w:val="00517E6D"/>
    <w:rsid w:val="00533F75"/>
    <w:rsid w:val="00541A1F"/>
    <w:rsid w:val="005505E0"/>
    <w:rsid w:val="005512F4"/>
    <w:rsid w:val="005555CD"/>
    <w:rsid w:val="005660E1"/>
    <w:rsid w:val="005724EE"/>
    <w:rsid w:val="00576657"/>
    <w:rsid w:val="00580C14"/>
    <w:rsid w:val="00587331"/>
    <w:rsid w:val="0059299F"/>
    <w:rsid w:val="00595AB4"/>
    <w:rsid w:val="005A141E"/>
    <w:rsid w:val="005A4C7E"/>
    <w:rsid w:val="005B0E2D"/>
    <w:rsid w:val="005B6CF8"/>
    <w:rsid w:val="005B7470"/>
    <w:rsid w:val="005C5F7C"/>
    <w:rsid w:val="005D3C2A"/>
    <w:rsid w:val="005D47A9"/>
    <w:rsid w:val="005D774A"/>
    <w:rsid w:val="005E28F1"/>
    <w:rsid w:val="005E7F14"/>
    <w:rsid w:val="005F38F2"/>
    <w:rsid w:val="005F3CE6"/>
    <w:rsid w:val="005F551F"/>
    <w:rsid w:val="005F7767"/>
    <w:rsid w:val="0060051B"/>
    <w:rsid w:val="006012FE"/>
    <w:rsid w:val="0061008C"/>
    <w:rsid w:val="006203C7"/>
    <w:rsid w:val="006267EA"/>
    <w:rsid w:val="00637A4C"/>
    <w:rsid w:val="00647115"/>
    <w:rsid w:val="006502AC"/>
    <w:rsid w:val="00663D47"/>
    <w:rsid w:val="006664CD"/>
    <w:rsid w:val="00670E72"/>
    <w:rsid w:val="00672942"/>
    <w:rsid w:val="00676AB4"/>
    <w:rsid w:val="00695EC8"/>
    <w:rsid w:val="006970F5"/>
    <w:rsid w:val="006A119D"/>
    <w:rsid w:val="006A1688"/>
    <w:rsid w:val="006A404D"/>
    <w:rsid w:val="006A6107"/>
    <w:rsid w:val="006B0136"/>
    <w:rsid w:val="006C34A0"/>
    <w:rsid w:val="006C6794"/>
    <w:rsid w:val="006D0982"/>
    <w:rsid w:val="006D17A8"/>
    <w:rsid w:val="006D3DAE"/>
    <w:rsid w:val="006E013F"/>
    <w:rsid w:val="006E094C"/>
    <w:rsid w:val="006E444A"/>
    <w:rsid w:val="006E54E6"/>
    <w:rsid w:val="006E7E36"/>
    <w:rsid w:val="006F39AC"/>
    <w:rsid w:val="006F42B4"/>
    <w:rsid w:val="00712B53"/>
    <w:rsid w:val="0071383B"/>
    <w:rsid w:val="0071401E"/>
    <w:rsid w:val="007158B9"/>
    <w:rsid w:val="00715BBE"/>
    <w:rsid w:val="007166B2"/>
    <w:rsid w:val="00722383"/>
    <w:rsid w:val="00725353"/>
    <w:rsid w:val="00745556"/>
    <w:rsid w:val="0075446C"/>
    <w:rsid w:val="00762720"/>
    <w:rsid w:val="00770292"/>
    <w:rsid w:val="007735D9"/>
    <w:rsid w:val="007777E2"/>
    <w:rsid w:val="007879ED"/>
    <w:rsid w:val="007A0131"/>
    <w:rsid w:val="007A2A70"/>
    <w:rsid w:val="007B6654"/>
    <w:rsid w:val="007C0C94"/>
    <w:rsid w:val="007C11C0"/>
    <w:rsid w:val="007D3141"/>
    <w:rsid w:val="007D5A84"/>
    <w:rsid w:val="007D5EF4"/>
    <w:rsid w:val="007D7DC6"/>
    <w:rsid w:val="00801B72"/>
    <w:rsid w:val="00806753"/>
    <w:rsid w:val="00813A0D"/>
    <w:rsid w:val="0082361E"/>
    <w:rsid w:val="00833713"/>
    <w:rsid w:val="0083567C"/>
    <w:rsid w:val="00836BB9"/>
    <w:rsid w:val="008554E7"/>
    <w:rsid w:val="00857BC2"/>
    <w:rsid w:val="0087283A"/>
    <w:rsid w:val="008745F8"/>
    <w:rsid w:val="00874F4A"/>
    <w:rsid w:val="00884571"/>
    <w:rsid w:val="00894B70"/>
    <w:rsid w:val="00896D93"/>
    <w:rsid w:val="008A69EC"/>
    <w:rsid w:val="008C0462"/>
    <w:rsid w:val="008C4F98"/>
    <w:rsid w:val="008C508E"/>
    <w:rsid w:val="008D02B1"/>
    <w:rsid w:val="008D2D78"/>
    <w:rsid w:val="008D327A"/>
    <w:rsid w:val="008D4FA7"/>
    <w:rsid w:val="008F1802"/>
    <w:rsid w:val="008F2FBF"/>
    <w:rsid w:val="008F3943"/>
    <w:rsid w:val="008F39BC"/>
    <w:rsid w:val="008F6A65"/>
    <w:rsid w:val="00906247"/>
    <w:rsid w:val="00906EFE"/>
    <w:rsid w:val="00910491"/>
    <w:rsid w:val="00923A6E"/>
    <w:rsid w:val="00932763"/>
    <w:rsid w:val="00940857"/>
    <w:rsid w:val="00957B4A"/>
    <w:rsid w:val="00964EA6"/>
    <w:rsid w:val="00965FCE"/>
    <w:rsid w:val="009723F7"/>
    <w:rsid w:val="0097527B"/>
    <w:rsid w:val="0097602E"/>
    <w:rsid w:val="0097625B"/>
    <w:rsid w:val="009814AC"/>
    <w:rsid w:val="009A486A"/>
    <w:rsid w:val="009A5E83"/>
    <w:rsid w:val="009A74CF"/>
    <w:rsid w:val="009B1505"/>
    <w:rsid w:val="009B4C25"/>
    <w:rsid w:val="009C435F"/>
    <w:rsid w:val="009C4364"/>
    <w:rsid w:val="009E0D39"/>
    <w:rsid w:val="009F0A24"/>
    <w:rsid w:val="009F2898"/>
    <w:rsid w:val="009F5A87"/>
    <w:rsid w:val="00A07EFD"/>
    <w:rsid w:val="00A16DE6"/>
    <w:rsid w:val="00A204C8"/>
    <w:rsid w:val="00A244E0"/>
    <w:rsid w:val="00A324AD"/>
    <w:rsid w:val="00A36424"/>
    <w:rsid w:val="00A42267"/>
    <w:rsid w:val="00A42461"/>
    <w:rsid w:val="00A45579"/>
    <w:rsid w:val="00A6031E"/>
    <w:rsid w:val="00A605B4"/>
    <w:rsid w:val="00A613FA"/>
    <w:rsid w:val="00A636AE"/>
    <w:rsid w:val="00A74B17"/>
    <w:rsid w:val="00A77926"/>
    <w:rsid w:val="00A823CF"/>
    <w:rsid w:val="00A86B3E"/>
    <w:rsid w:val="00A87AA2"/>
    <w:rsid w:val="00A95849"/>
    <w:rsid w:val="00AA742C"/>
    <w:rsid w:val="00AB7B6C"/>
    <w:rsid w:val="00AC4FD3"/>
    <w:rsid w:val="00AC611E"/>
    <w:rsid w:val="00AD24F1"/>
    <w:rsid w:val="00AE384D"/>
    <w:rsid w:val="00AE4F78"/>
    <w:rsid w:val="00AF2920"/>
    <w:rsid w:val="00B02D6F"/>
    <w:rsid w:val="00B030A7"/>
    <w:rsid w:val="00B20E34"/>
    <w:rsid w:val="00B34202"/>
    <w:rsid w:val="00B36CE2"/>
    <w:rsid w:val="00B41551"/>
    <w:rsid w:val="00B62EE2"/>
    <w:rsid w:val="00B64F8D"/>
    <w:rsid w:val="00B70DB7"/>
    <w:rsid w:val="00B71B6B"/>
    <w:rsid w:val="00B7210C"/>
    <w:rsid w:val="00B72F3B"/>
    <w:rsid w:val="00B7549F"/>
    <w:rsid w:val="00B808B4"/>
    <w:rsid w:val="00B848A4"/>
    <w:rsid w:val="00B9019D"/>
    <w:rsid w:val="00B91420"/>
    <w:rsid w:val="00B93451"/>
    <w:rsid w:val="00B94809"/>
    <w:rsid w:val="00B95BEC"/>
    <w:rsid w:val="00BA2778"/>
    <w:rsid w:val="00BB597D"/>
    <w:rsid w:val="00BC7B14"/>
    <w:rsid w:val="00BD5D7E"/>
    <w:rsid w:val="00BD6AF0"/>
    <w:rsid w:val="00BE0000"/>
    <w:rsid w:val="00BE0A44"/>
    <w:rsid w:val="00BF1225"/>
    <w:rsid w:val="00BF3FD7"/>
    <w:rsid w:val="00C05B9E"/>
    <w:rsid w:val="00C06E78"/>
    <w:rsid w:val="00C14983"/>
    <w:rsid w:val="00C16561"/>
    <w:rsid w:val="00C179CB"/>
    <w:rsid w:val="00C24F58"/>
    <w:rsid w:val="00C31645"/>
    <w:rsid w:val="00C34EE8"/>
    <w:rsid w:val="00C35CDE"/>
    <w:rsid w:val="00C375FB"/>
    <w:rsid w:val="00C4018F"/>
    <w:rsid w:val="00C420F7"/>
    <w:rsid w:val="00C559DA"/>
    <w:rsid w:val="00C651B1"/>
    <w:rsid w:val="00C65D67"/>
    <w:rsid w:val="00C724B2"/>
    <w:rsid w:val="00C77781"/>
    <w:rsid w:val="00C82442"/>
    <w:rsid w:val="00C83570"/>
    <w:rsid w:val="00C9583A"/>
    <w:rsid w:val="00CA5FA8"/>
    <w:rsid w:val="00CB1B1C"/>
    <w:rsid w:val="00CB1E77"/>
    <w:rsid w:val="00CB3D35"/>
    <w:rsid w:val="00CC0550"/>
    <w:rsid w:val="00CC1ADE"/>
    <w:rsid w:val="00CC35CC"/>
    <w:rsid w:val="00CC68AE"/>
    <w:rsid w:val="00CD1525"/>
    <w:rsid w:val="00CD2704"/>
    <w:rsid w:val="00CE5096"/>
    <w:rsid w:val="00D0216C"/>
    <w:rsid w:val="00D03F00"/>
    <w:rsid w:val="00D048ED"/>
    <w:rsid w:val="00D12E7F"/>
    <w:rsid w:val="00D22701"/>
    <w:rsid w:val="00D22842"/>
    <w:rsid w:val="00D25403"/>
    <w:rsid w:val="00D33197"/>
    <w:rsid w:val="00D361FB"/>
    <w:rsid w:val="00D402FE"/>
    <w:rsid w:val="00D43479"/>
    <w:rsid w:val="00D477D8"/>
    <w:rsid w:val="00D61BD4"/>
    <w:rsid w:val="00D63082"/>
    <w:rsid w:val="00D6609E"/>
    <w:rsid w:val="00D67D78"/>
    <w:rsid w:val="00D92945"/>
    <w:rsid w:val="00D9746E"/>
    <w:rsid w:val="00DA2985"/>
    <w:rsid w:val="00DA7F08"/>
    <w:rsid w:val="00DB4021"/>
    <w:rsid w:val="00DC07C6"/>
    <w:rsid w:val="00DC0C46"/>
    <w:rsid w:val="00E126CC"/>
    <w:rsid w:val="00E15622"/>
    <w:rsid w:val="00E15732"/>
    <w:rsid w:val="00E215C9"/>
    <w:rsid w:val="00E22B20"/>
    <w:rsid w:val="00E27423"/>
    <w:rsid w:val="00E3116D"/>
    <w:rsid w:val="00E34D98"/>
    <w:rsid w:val="00E476A5"/>
    <w:rsid w:val="00E476CB"/>
    <w:rsid w:val="00E62A76"/>
    <w:rsid w:val="00E638CA"/>
    <w:rsid w:val="00E668AB"/>
    <w:rsid w:val="00E834CB"/>
    <w:rsid w:val="00E863DE"/>
    <w:rsid w:val="00E91722"/>
    <w:rsid w:val="00E97728"/>
    <w:rsid w:val="00EA1A2A"/>
    <w:rsid w:val="00EA2DC7"/>
    <w:rsid w:val="00EB079D"/>
    <w:rsid w:val="00EB24F5"/>
    <w:rsid w:val="00EB7ED1"/>
    <w:rsid w:val="00EF445C"/>
    <w:rsid w:val="00F0434F"/>
    <w:rsid w:val="00F053AE"/>
    <w:rsid w:val="00F05AAF"/>
    <w:rsid w:val="00F14389"/>
    <w:rsid w:val="00F200BE"/>
    <w:rsid w:val="00F22D9D"/>
    <w:rsid w:val="00F31609"/>
    <w:rsid w:val="00F320B2"/>
    <w:rsid w:val="00F36273"/>
    <w:rsid w:val="00F43698"/>
    <w:rsid w:val="00F51517"/>
    <w:rsid w:val="00F537B7"/>
    <w:rsid w:val="00F618EA"/>
    <w:rsid w:val="00F71FC4"/>
    <w:rsid w:val="00F7422C"/>
    <w:rsid w:val="00F75F0A"/>
    <w:rsid w:val="00F76108"/>
    <w:rsid w:val="00F769B4"/>
    <w:rsid w:val="00F8658A"/>
    <w:rsid w:val="00F91902"/>
    <w:rsid w:val="00F91EBF"/>
    <w:rsid w:val="00F95E4D"/>
    <w:rsid w:val="00FA3E2D"/>
    <w:rsid w:val="00FA4AD9"/>
    <w:rsid w:val="00FA72A6"/>
    <w:rsid w:val="00FA7354"/>
    <w:rsid w:val="00FB33A3"/>
    <w:rsid w:val="00FC12CF"/>
    <w:rsid w:val="00FC7086"/>
    <w:rsid w:val="00FE71EC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9172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9172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505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05E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50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8C50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05E0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C5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725353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770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E91722"/>
  </w:style>
  <w:style w:type="paragraph" w:customStyle="1" w:styleId="aa">
    <w:name w:val="Знак"/>
    <w:basedOn w:val="a"/>
    <w:uiPriority w:val="99"/>
    <w:rsid w:val="00E917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Administration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ConsultantPlus</dc:creator>
  <cp:keywords/>
  <dc:description/>
  <cp:lastModifiedBy>Luda</cp:lastModifiedBy>
  <cp:revision>2</cp:revision>
  <cp:lastPrinted>2017-05-18T04:36:00Z</cp:lastPrinted>
  <dcterms:created xsi:type="dcterms:W3CDTF">2017-05-18T04:36:00Z</dcterms:created>
  <dcterms:modified xsi:type="dcterms:W3CDTF">2017-05-18T04:36:00Z</dcterms:modified>
</cp:coreProperties>
</file>