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Pr="0037764F" w:rsidRDefault="003761BA" w:rsidP="003776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-309245</wp:posOffset>
            </wp:positionV>
            <wp:extent cx="830580" cy="1038225"/>
            <wp:effectExtent l="19050" t="0" r="7620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83" w:rsidRPr="0037764F">
        <w:rPr>
          <w:rFonts w:ascii="Times New Roman" w:hAnsi="Times New Roman"/>
          <w:b/>
          <w:sz w:val="28"/>
          <w:szCs w:val="28"/>
        </w:rPr>
        <w:t xml:space="preserve"> </w:t>
      </w:r>
      <w:r w:rsidR="00670914" w:rsidRPr="0037764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70914" w:rsidRPr="0037764F">
        <w:rPr>
          <w:rFonts w:ascii="Times New Roman" w:hAnsi="Times New Roman"/>
          <w:sz w:val="28"/>
          <w:szCs w:val="28"/>
        </w:rPr>
        <w:t xml:space="preserve">                         </w:t>
      </w:r>
      <w:r w:rsidR="00F569C2" w:rsidRPr="0037764F">
        <w:rPr>
          <w:rFonts w:ascii="Times New Roman" w:hAnsi="Times New Roman"/>
          <w:sz w:val="28"/>
          <w:szCs w:val="28"/>
        </w:rPr>
        <w:t xml:space="preserve">  </w:t>
      </w:r>
    </w:p>
    <w:p w:rsidR="00430049" w:rsidRDefault="00430049" w:rsidP="00B66E83">
      <w:pPr>
        <w:pStyle w:val="5"/>
        <w:spacing w:before="0" w:line="360" w:lineRule="auto"/>
      </w:pPr>
    </w:p>
    <w:p w:rsidR="00EB2B8F" w:rsidRPr="00892605" w:rsidRDefault="00EB2B8F" w:rsidP="00892605">
      <w:pPr>
        <w:pStyle w:val="5"/>
        <w:spacing w:before="0" w:line="360" w:lineRule="auto"/>
        <w:jc w:val="both"/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  <w:r w:rsidR="002D4B48">
        <w:t>-КУЗБАСС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A424BA">
        <w:t xml:space="preserve">МУНИЦИПАЛЬНЫЙ </w:t>
      </w:r>
      <w:r w:rsidRPr="005F77AD">
        <w:t>РАЙОН</w:t>
      </w:r>
    </w:p>
    <w:p w:rsidR="007E0CD6" w:rsidRPr="007E0CD6" w:rsidRDefault="00B66E83" w:rsidP="00AE2852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 w:rsidR="00A424BA">
        <w:t xml:space="preserve">МУНИЦИПАЛЬНОГО </w:t>
      </w:r>
      <w:r w:rsidRPr="005F77AD">
        <w:t>РАЙОНА</w:t>
      </w:r>
    </w:p>
    <w:p w:rsidR="00B66E83" w:rsidRPr="005F77AD" w:rsidRDefault="00B66E83" w:rsidP="00B66E83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B66E83" w:rsidRPr="005F77AD" w:rsidRDefault="00B66E83" w:rsidP="00B66E83"/>
    <w:p w:rsidR="00AF382B" w:rsidRDefault="00BC0107" w:rsidP="00EB5BDE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286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07325A">
        <w:rPr>
          <w:rFonts w:ascii="Times New Roman" w:hAnsi="Times New Roman"/>
          <w:sz w:val="28"/>
          <w:szCs w:val="28"/>
        </w:rPr>
        <w:t>29</w:t>
      </w:r>
      <w:r w:rsidR="003761BA">
        <w:rPr>
          <w:rFonts w:ascii="Times New Roman" w:hAnsi="Times New Roman"/>
          <w:sz w:val="28"/>
          <w:szCs w:val="28"/>
        </w:rPr>
        <w:t>»</w:t>
      </w:r>
      <w:r w:rsidR="0007325A">
        <w:rPr>
          <w:rFonts w:ascii="Times New Roman" w:hAnsi="Times New Roman"/>
          <w:sz w:val="28"/>
          <w:szCs w:val="28"/>
        </w:rPr>
        <w:t xml:space="preserve"> января </w:t>
      </w:r>
      <w:r w:rsidR="00F94B9F" w:rsidRPr="00AC34EC">
        <w:rPr>
          <w:rFonts w:ascii="Times New Roman" w:hAnsi="Times New Roman"/>
          <w:sz w:val="28"/>
          <w:szCs w:val="28"/>
        </w:rPr>
        <w:t xml:space="preserve"> </w:t>
      </w:r>
      <w:r w:rsidR="005302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0D353D">
        <w:rPr>
          <w:rFonts w:ascii="Times New Roman" w:hAnsi="Times New Roman"/>
          <w:sz w:val="28"/>
          <w:szCs w:val="28"/>
        </w:rPr>
        <w:t xml:space="preserve">г. № </w:t>
      </w:r>
      <w:r w:rsidR="0007325A">
        <w:rPr>
          <w:rFonts w:ascii="Times New Roman" w:hAnsi="Times New Roman"/>
          <w:sz w:val="28"/>
          <w:szCs w:val="28"/>
        </w:rPr>
        <w:t xml:space="preserve">87 </w:t>
      </w:r>
      <w:r w:rsidR="0029616D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2961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EB5BDE" w:rsidRPr="00CC6FB0" w:rsidRDefault="00EB5BDE" w:rsidP="00EB5BDE">
      <w:pPr>
        <w:ind w:left="397"/>
        <w:rPr>
          <w:rFonts w:ascii="Times New Roman" w:hAnsi="Times New Roman"/>
          <w:sz w:val="28"/>
          <w:szCs w:val="28"/>
        </w:rPr>
      </w:pPr>
    </w:p>
    <w:p w:rsidR="00135C88" w:rsidRDefault="00135C88" w:rsidP="00135C88">
      <w:pPr>
        <w:pStyle w:val="aa"/>
        <w:jc w:val="center"/>
        <w:rPr>
          <w:b/>
        </w:rPr>
      </w:pPr>
      <w:r>
        <w:rPr>
          <w:b/>
        </w:rPr>
        <w:t xml:space="preserve">О внесении изменений в   Постановление администрации Таштагольского муниципального района от 15 сентября 2020 </w:t>
      </w:r>
    </w:p>
    <w:p w:rsidR="00135C88" w:rsidRPr="00991749" w:rsidRDefault="00135C88" w:rsidP="00135C88">
      <w:pPr>
        <w:pStyle w:val="aa"/>
        <w:jc w:val="center"/>
        <w:rPr>
          <w:b/>
        </w:rPr>
      </w:pPr>
      <w:r>
        <w:rPr>
          <w:b/>
        </w:rPr>
        <w:t xml:space="preserve">№ 1071-п «Об утверждении </w:t>
      </w:r>
      <w:r w:rsidRPr="003572C6">
        <w:rPr>
          <w:b/>
        </w:rPr>
        <w:t xml:space="preserve"> в</w:t>
      </w:r>
      <w:r w:rsidR="00E272E8">
        <w:rPr>
          <w:b/>
        </w:rPr>
        <w:t>едомственной целевой программы а</w:t>
      </w:r>
      <w:r w:rsidRPr="003572C6">
        <w:rPr>
          <w:b/>
        </w:rPr>
        <w:t>дминистрации Таштагольского муниципально</w:t>
      </w:r>
      <w:r>
        <w:rPr>
          <w:b/>
        </w:rPr>
        <w:t xml:space="preserve">го района на 2021-2023 </w:t>
      </w:r>
      <w:r w:rsidRPr="003572C6">
        <w:rPr>
          <w:b/>
        </w:rPr>
        <w:t>год</w:t>
      </w:r>
      <w:r>
        <w:rPr>
          <w:b/>
        </w:rPr>
        <w:t>ы»</w:t>
      </w:r>
    </w:p>
    <w:p w:rsidR="00991749" w:rsidRPr="00991749" w:rsidRDefault="00991749" w:rsidP="00135C88">
      <w:pPr>
        <w:pStyle w:val="aa"/>
        <w:jc w:val="center"/>
        <w:rPr>
          <w:b/>
        </w:rPr>
      </w:pPr>
    </w:p>
    <w:p w:rsidR="00E272E8" w:rsidRPr="00AE2852" w:rsidRDefault="00E272E8" w:rsidP="00E272E8">
      <w:pPr>
        <w:pStyle w:val="aa"/>
        <w:jc w:val="both"/>
        <w:rPr>
          <w:szCs w:val="28"/>
        </w:rPr>
      </w:pPr>
      <w:r>
        <w:t xml:space="preserve">        В  связи с  изменением проекта бюджета Таштагольского муниципального района на 2021-2023 годы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Таштагольского муниципального района, </w:t>
      </w:r>
      <w:r>
        <w:rPr>
          <w:szCs w:val="28"/>
        </w:rPr>
        <w:t>администрация  Таштагольского муниципального района</w:t>
      </w:r>
      <w:r>
        <w:t xml:space="preserve"> постановляет</w:t>
      </w:r>
      <w:r w:rsidRPr="00AE2852">
        <w:rPr>
          <w:bCs/>
        </w:rPr>
        <w:t>:</w:t>
      </w:r>
    </w:p>
    <w:p w:rsidR="00E272E8" w:rsidRPr="00767D1C" w:rsidRDefault="00E272E8" w:rsidP="00E272E8">
      <w:pPr>
        <w:pStyle w:val="aa"/>
        <w:jc w:val="both"/>
      </w:pPr>
      <w:r>
        <w:rPr>
          <w:szCs w:val="28"/>
        </w:rPr>
        <w:t xml:space="preserve">        1.</w:t>
      </w:r>
      <w:r w:rsidRPr="00004647">
        <w:rPr>
          <w:szCs w:val="28"/>
        </w:rPr>
        <w:t>Внести в Постановление администрации Таштагол</w:t>
      </w:r>
      <w:r>
        <w:rPr>
          <w:szCs w:val="28"/>
        </w:rPr>
        <w:t>ьского муниципального района от  15 сентября 2020 № 1071</w:t>
      </w:r>
      <w:r w:rsidRPr="00004647">
        <w:rPr>
          <w:szCs w:val="28"/>
        </w:rPr>
        <w:t xml:space="preserve">-п </w:t>
      </w:r>
      <w:r w:rsidRPr="00892CEF">
        <w:t xml:space="preserve">  «Об утверждении  в</w:t>
      </w:r>
      <w:r>
        <w:t>едомственной целевой программы а</w:t>
      </w:r>
      <w:r w:rsidRPr="00892CEF">
        <w:t>дминистрации Таштагольско</w:t>
      </w:r>
      <w:r>
        <w:t>го муниципального района на 2021-2023</w:t>
      </w:r>
      <w:r w:rsidRPr="00892CEF">
        <w:t xml:space="preserve"> годы»</w:t>
      </w:r>
      <w:r>
        <w:rPr>
          <w:szCs w:val="28"/>
        </w:rPr>
        <w:t xml:space="preserve"> следующие изменения</w:t>
      </w:r>
      <w:r w:rsidRPr="00B338EF">
        <w:rPr>
          <w:szCs w:val="28"/>
        </w:rPr>
        <w:t>:</w:t>
      </w:r>
    </w:p>
    <w:p w:rsidR="00E272E8" w:rsidRDefault="00E272E8" w:rsidP="00E272E8">
      <w:pPr>
        <w:pStyle w:val="aa"/>
        <w:jc w:val="both"/>
        <w:rPr>
          <w:szCs w:val="28"/>
        </w:rPr>
      </w:pPr>
      <w:r>
        <w:rPr>
          <w:szCs w:val="28"/>
        </w:rPr>
        <w:t xml:space="preserve">       1.1. Паспорт  программы раздел «Объемы и источники финансирования» изложить в следующей редакции:</w:t>
      </w:r>
    </w:p>
    <w:p w:rsidR="00F94304" w:rsidRPr="002577BE" w:rsidRDefault="00F94304" w:rsidP="00F94304">
      <w:pPr>
        <w:pStyle w:val="aa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120"/>
      </w:tblGrid>
      <w:tr w:rsidR="00F94304" w:rsidRPr="0029616D" w:rsidTr="00F14874">
        <w:tc>
          <w:tcPr>
            <w:tcW w:w="3600" w:type="dxa"/>
          </w:tcPr>
          <w:p w:rsidR="00F94304" w:rsidRPr="005425FC" w:rsidRDefault="00F94304" w:rsidP="00F1487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25F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120" w:type="dxa"/>
          </w:tcPr>
          <w:p w:rsidR="00F94304" w:rsidRPr="005425FC" w:rsidRDefault="00F94304" w:rsidP="00F1487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5425FC">
              <w:rPr>
                <w:rFonts w:ascii="Times New Roman" w:hAnsi="Times New Roman"/>
                <w:sz w:val="28"/>
                <w:szCs w:val="28"/>
              </w:rPr>
              <w:t xml:space="preserve">Средства бюджета Таштагольского  муниципального района: </w:t>
            </w:r>
          </w:p>
          <w:p w:rsidR="00F94304" w:rsidRPr="003864EA" w:rsidRDefault="00F94304" w:rsidP="00F1487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5425F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864E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60603">
              <w:rPr>
                <w:rFonts w:ascii="Times New Roman" w:hAnsi="Times New Roman"/>
                <w:sz w:val="28"/>
                <w:szCs w:val="28"/>
              </w:rPr>
              <w:t>78673,5</w:t>
            </w:r>
            <w:r w:rsidRPr="003864EA">
              <w:rPr>
                <w:rFonts w:ascii="Times New Roman" w:hAnsi="Times New Roman"/>
                <w:sz w:val="28"/>
                <w:szCs w:val="28"/>
              </w:rPr>
              <w:t xml:space="preserve">  тыс.  руб.</w:t>
            </w:r>
          </w:p>
          <w:p w:rsidR="00F94304" w:rsidRPr="003864EA" w:rsidRDefault="00F94304" w:rsidP="00F1487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864E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660603">
              <w:rPr>
                <w:rFonts w:ascii="Times New Roman" w:hAnsi="Times New Roman"/>
                <w:sz w:val="28"/>
                <w:szCs w:val="28"/>
              </w:rPr>
              <w:t>71944,9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4EA">
              <w:rPr>
                <w:rFonts w:ascii="Times New Roman" w:hAnsi="Times New Roman"/>
                <w:sz w:val="28"/>
                <w:szCs w:val="28"/>
              </w:rPr>
              <w:t>тыс.  руб.</w:t>
            </w:r>
          </w:p>
          <w:p w:rsidR="00F94304" w:rsidRPr="005425FC" w:rsidRDefault="00F94304" w:rsidP="00F1487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864E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-   </w:t>
            </w:r>
            <w:r w:rsidR="00660603">
              <w:rPr>
                <w:rFonts w:ascii="Times New Roman" w:hAnsi="Times New Roman"/>
                <w:sz w:val="28"/>
                <w:szCs w:val="28"/>
              </w:rPr>
              <w:t>71851,4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4E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F94304" w:rsidRPr="00306CBB" w:rsidRDefault="00F94304" w:rsidP="00F943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6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06C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6CBB">
        <w:rPr>
          <w:rFonts w:ascii="Times New Roman" w:hAnsi="Times New Roman" w:cs="Times New Roman"/>
          <w:sz w:val="28"/>
          <w:szCs w:val="28"/>
        </w:rPr>
        <w:t>».</w:t>
      </w:r>
    </w:p>
    <w:p w:rsidR="00F94304" w:rsidRPr="00A94CE6" w:rsidRDefault="00F94304" w:rsidP="00F943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Раздел</w:t>
      </w:r>
      <w:r w:rsidRPr="00A94CE6">
        <w:rPr>
          <w:rFonts w:ascii="Times New Roman" w:hAnsi="Times New Roman" w:cs="Times New Roman"/>
          <w:sz w:val="28"/>
          <w:szCs w:val="28"/>
        </w:rPr>
        <w:t xml:space="preserve"> 7 «Источники финансирования ведомственной целевой программы»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94CE6">
        <w:rPr>
          <w:rFonts w:ascii="Times New Roman" w:hAnsi="Times New Roman" w:cs="Times New Roman"/>
          <w:sz w:val="28"/>
          <w:szCs w:val="28"/>
        </w:rPr>
        <w:t>:</w:t>
      </w:r>
    </w:p>
    <w:p w:rsidR="00F94304" w:rsidRPr="00A94CE6" w:rsidRDefault="00F94304" w:rsidP="00F943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7 </w:t>
      </w:r>
      <w:r w:rsidRPr="00A94CE6">
        <w:rPr>
          <w:rFonts w:ascii="Times New Roman" w:hAnsi="Times New Roman" w:cs="Times New Roman"/>
          <w:sz w:val="28"/>
          <w:szCs w:val="28"/>
        </w:rPr>
        <w:t>Источники  финансирования ведомственной целевой программы</w:t>
      </w:r>
    </w:p>
    <w:p w:rsidR="00F94304" w:rsidRPr="00247C9D" w:rsidRDefault="00F94304" w:rsidP="00F94304">
      <w:pPr>
        <w:ind w:firstLine="567"/>
        <w:rPr>
          <w:rFonts w:ascii="Times New Roman" w:hAnsi="Times New Roman"/>
          <w:sz w:val="28"/>
        </w:rPr>
      </w:pPr>
      <w:r w:rsidRPr="00247C9D">
        <w:rPr>
          <w:rFonts w:ascii="Times New Roman" w:hAnsi="Times New Roman"/>
          <w:sz w:val="28"/>
        </w:rPr>
        <w:t>Общий объем финансирования Программы</w:t>
      </w:r>
      <w:r>
        <w:rPr>
          <w:rFonts w:ascii="Times New Roman" w:hAnsi="Times New Roman"/>
          <w:sz w:val="28"/>
        </w:rPr>
        <w:t xml:space="preserve"> на 2021-2023 годы составляет </w:t>
      </w:r>
      <w:r w:rsidRPr="00247C9D">
        <w:rPr>
          <w:rFonts w:ascii="Times New Roman" w:hAnsi="Times New Roman"/>
          <w:sz w:val="28"/>
        </w:rPr>
        <w:t xml:space="preserve"> </w:t>
      </w:r>
      <w:r w:rsidR="00AD322A">
        <w:rPr>
          <w:rFonts w:ascii="Times New Roman" w:hAnsi="Times New Roman"/>
          <w:sz w:val="28"/>
        </w:rPr>
        <w:t>222469,8</w:t>
      </w:r>
      <w:r>
        <w:rPr>
          <w:rFonts w:ascii="Times New Roman" w:hAnsi="Times New Roman"/>
          <w:sz w:val="28"/>
        </w:rPr>
        <w:t xml:space="preserve"> </w:t>
      </w:r>
      <w:r w:rsidRPr="00247C9D">
        <w:rPr>
          <w:rFonts w:ascii="Times New Roman" w:hAnsi="Times New Roman"/>
          <w:sz w:val="28"/>
        </w:rPr>
        <w:t xml:space="preserve">тыс. рублей  в  т.ч. по годам: </w:t>
      </w:r>
    </w:p>
    <w:p w:rsidR="00F94304" w:rsidRPr="00247C9D" w:rsidRDefault="00F94304" w:rsidP="00F94304">
      <w:pPr>
        <w:spacing w:before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  <w:r w:rsidRPr="00247C9D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 xml:space="preserve">. – </w:t>
      </w:r>
      <w:r w:rsidR="00AD322A">
        <w:rPr>
          <w:rFonts w:ascii="Times New Roman" w:hAnsi="Times New Roman"/>
          <w:sz w:val="28"/>
        </w:rPr>
        <w:t>78673,5</w:t>
      </w:r>
      <w:r w:rsidRPr="00247C9D">
        <w:rPr>
          <w:rFonts w:ascii="Times New Roman" w:hAnsi="Times New Roman"/>
          <w:sz w:val="28"/>
        </w:rPr>
        <w:t xml:space="preserve"> тыс. руб.</w:t>
      </w:r>
    </w:p>
    <w:p w:rsidR="00F94304" w:rsidRPr="00247C9D" w:rsidRDefault="00F94304" w:rsidP="00F94304">
      <w:pPr>
        <w:spacing w:before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2022</w:t>
      </w:r>
      <w:r w:rsidRPr="00247C9D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 xml:space="preserve">. – </w:t>
      </w:r>
      <w:r w:rsidR="00AD322A">
        <w:rPr>
          <w:rFonts w:ascii="Times New Roman" w:hAnsi="Times New Roman"/>
          <w:sz w:val="28"/>
        </w:rPr>
        <w:t>71944,9</w:t>
      </w:r>
      <w:r w:rsidRPr="00247C9D">
        <w:rPr>
          <w:rFonts w:ascii="Times New Roman" w:hAnsi="Times New Roman"/>
          <w:sz w:val="28"/>
        </w:rPr>
        <w:t xml:space="preserve"> тыс. руб.</w:t>
      </w:r>
    </w:p>
    <w:p w:rsidR="00F94304" w:rsidRPr="00247C9D" w:rsidRDefault="00F94304" w:rsidP="00F94304">
      <w:pPr>
        <w:spacing w:before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 w:rsidRPr="00247C9D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– </w:t>
      </w:r>
      <w:r w:rsidR="00AD322A">
        <w:rPr>
          <w:rFonts w:ascii="Times New Roman" w:hAnsi="Times New Roman"/>
          <w:sz w:val="28"/>
        </w:rPr>
        <w:t>71851,4</w:t>
      </w:r>
      <w:r w:rsidRPr="00247C9D">
        <w:rPr>
          <w:rFonts w:ascii="Times New Roman" w:hAnsi="Times New Roman"/>
          <w:sz w:val="28"/>
        </w:rPr>
        <w:t xml:space="preserve"> тыс. руб. </w:t>
      </w:r>
    </w:p>
    <w:p w:rsidR="00F94304" w:rsidRPr="00247C9D" w:rsidRDefault="00F94304" w:rsidP="00F94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C9D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F94304" w:rsidRPr="008F0F43" w:rsidRDefault="00F94304" w:rsidP="00F94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C9D"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7C9D">
        <w:rPr>
          <w:rFonts w:ascii="Times New Roman" w:hAnsi="Times New Roman" w:cs="Times New Roman"/>
          <w:sz w:val="28"/>
          <w:szCs w:val="28"/>
        </w:rPr>
        <w:t>.</w:t>
      </w:r>
    </w:p>
    <w:p w:rsidR="00640CB8" w:rsidRPr="00B338EF" w:rsidRDefault="00640CB8" w:rsidP="00640CB8">
      <w:pPr>
        <w:pStyle w:val="aa"/>
        <w:jc w:val="both"/>
        <w:rPr>
          <w:szCs w:val="28"/>
        </w:rPr>
      </w:pPr>
      <w:r>
        <w:rPr>
          <w:szCs w:val="28"/>
        </w:rPr>
        <w:t xml:space="preserve">        1.3.  Приложение 2 «Цели, задачи и мероприятия ведомственной целевой программы»  изложить в  следующей редакции:   </w:t>
      </w:r>
    </w:p>
    <w:p w:rsidR="00A63417" w:rsidRDefault="00640CB8" w:rsidP="00640CB8">
      <w:pPr>
        <w:pStyle w:val="aa"/>
        <w:jc w:val="both"/>
        <w:rPr>
          <w:szCs w:val="28"/>
        </w:rPr>
      </w:pPr>
      <w:r>
        <w:rPr>
          <w:szCs w:val="28"/>
        </w:rPr>
        <w:t xml:space="preserve">      «Цели, задачи и мероприятия ведомственной целевой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28"/>
        <w:gridCol w:w="1559"/>
        <w:gridCol w:w="950"/>
        <w:gridCol w:w="1375"/>
        <w:gridCol w:w="1006"/>
        <w:gridCol w:w="1598"/>
        <w:gridCol w:w="883"/>
        <w:gridCol w:w="992"/>
      </w:tblGrid>
      <w:tr w:rsidR="00A63417" w:rsidRPr="0029616D" w:rsidTr="00F14874">
        <w:tc>
          <w:tcPr>
            <w:tcW w:w="540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50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375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шеству</w:t>
            </w:r>
            <w:proofErr w:type="spellEnd"/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proofErr w:type="gram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06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реалии-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рамы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 раз-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бивкой</w:t>
            </w:r>
            <w:proofErr w:type="spellEnd"/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</w:tc>
        <w:tc>
          <w:tcPr>
            <w:tcW w:w="1598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(бюджетные ассигнования из местного бюджета)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992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</w:tr>
      <w:tr w:rsidR="00A63417" w:rsidRPr="0029616D" w:rsidTr="00F14874">
        <w:tc>
          <w:tcPr>
            <w:tcW w:w="540" w:type="dxa"/>
            <w:vMerge w:val="restart"/>
          </w:tcPr>
          <w:p w:rsidR="00A63417" w:rsidRPr="0029616D" w:rsidRDefault="00A63417" w:rsidP="00F148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8" w:type="dxa"/>
            <w:vMerge w:val="restart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расходование 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денежных средств бюджета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</w:t>
            </w:r>
          </w:p>
          <w:p w:rsidR="00A63417" w:rsidRPr="0029616D" w:rsidRDefault="00A63417" w:rsidP="00F148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. Средства резервного фонда</w:t>
            </w:r>
          </w:p>
        </w:tc>
        <w:tc>
          <w:tcPr>
            <w:tcW w:w="950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Таштагольского муниципального  района</w:t>
            </w:r>
          </w:p>
        </w:tc>
        <w:tc>
          <w:tcPr>
            <w:tcW w:w="992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7" w:rsidRPr="0029616D" w:rsidTr="00F14874">
        <w:tc>
          <w:tcPr>
            <w:tcW w:w="540" w:type="dxa"/>
            <w:vMerge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. Присяжные заседатели</w:t>
            </w:r>
          </w:p>
        </w:tc>
        <w:tc>
          <w:tcPr>
            <w:tcW w:w="950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4663AA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63417" w:rsidRPr="0029616D" w:rsidRDefault="004663AA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  <w:p w:rsidR="00A63417" w:rsidRPr="004663AA" w:rsidRDefault="004663AA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83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Ташта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гольского муниципального  района</w:t>
            </w:r>
          </w:p>
        </w:tc>
        <w:tc>
          <w:tcPr>
            <w:tcW w:w="992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7" w:rsidRPr="0029616D" w:rsidTr="00F14874">
        <w:trPr>
          <w:trHeight w:val="2189"/>
        </w:trPr>
        <w:tc>
          <w:tcPr>
            <w:tcW w:w="540" w:type="dxa"/>
            <w:vMerge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. Возмещение убытков, за реализацию угля населению учреждениям топливно-энергетического комплекса</w:t>
            </w:r>
          </w:p>
        </w:tc>
        <w:tc>
          <w:tcPr>
            <w:tcW w:w="950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DC2A61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31420,6</w:t>
            </w:r>
          </w:p>
          <w:p w:rsidR="00A63417" w:rsidRPr="0029616D" w:rsidRDefault="00DC2A61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31420,6</w:t>
            </w:r>
          </w:p>
          <w:p w:rsidR="00A63417" w:rsidRPr="0029616D" w:rsidRDefault="00DC2A61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31420,6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Таштагольского муниципального  района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7" w:rsidRPr="0029616D" w:rsidTr="00F14874">
        <w:tc>
          <w:tcPr>
            <w:tcW w:w="540" w:type="dxa"/>
            <w:vMerge w:val="restart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. Создание и функционирование комиссий по делам несовершеннолетних и защите их прав</w:t>
            </w:r>
          </w:p>
        </w:tc>
        <w:tc>
          <w:tcPr>
            <w:tcW w:w="950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A63417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D10373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  <w:p w:rsidR="00A63417" w:rsidRPr="0029616D" w:rsidRDefault="00D10373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  <w:p w:rsidR="00A63417" w:rsidRPr="0029616D" w:rsidRDefault="00D10373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Таштагольского муниципального  района</w:t>
            </w:r>
          </w:p>
        </w:tc>
        <w:tc>
          <w:tcPr>
            <w:tcW w:w="992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7" w:rsidRPr="0029616D" w:rsidTr="00F14874">
        <w:tc>
          <w:tcPr>
            <w:tcW w:w="540" w:type="dxa"/>
            <w:vMerge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. Архивный фонд</w:t>
            </w:r>
          </w:p>
        </w:tc>
        <w:tc>
          <w:tcPr>
            <w:tcW w:w="950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F534B6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2494,5</w:t>
            </w:r>
          </w:p>
          <w:p w:rsidR="00A63417" w:rsidRPr="0029616D" w:rsidRDefault="00F534B6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1975,4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4B6"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  <w:tc>
          <w:tcPr>
            <w:tcW w:w="883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отчетности Администрации Таштагольского муниципального  района</w:t>
            </w:r>
          </w:p>
        </w:tc>
        <w:tc>
          <w:tcPr>
            <w:tcW w:w="992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7" w:rsidRPr="0029616D" w:rsidTr="00F14874">
        <w:tc>
          <w:tcPr>
            <w:tcW w:w="3227" w:type="dxa"/>
            <w:gridSpan w:val="3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затрат на решение задачи</w:t>
            </w:r>
          </w:p>
        </w:tc>
        <w:tc>
          <w:tcPr>
            <w:tcW w:w="950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63417" w:rsidRPr="00860FAF" w:rsidRDefault="00780280" w:rsidP="00F148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t>102229,0</w:t>
            </w:r>
          </w:p>
          <w:p w:rsidR="00780280" w:rsidRPr="00923241" w:rsidRDefault="00780280" w:rsidP="00F148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7" w:rsidRPr="0029616D" w:rsidTr="00F14874">
        <w:tc>
          <w:tcPr>
            <w:tcW w:w="540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8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решения органами местного </w:t>
            </w:r>
            <w:proofErr w:type="gram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самоуправлении</w:t>
            </w:r>
            <w:proofErr w:type="gram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1559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2.1. Материально-техническое и социально-бытовое обеспечение деятельности аппарата управления администрации</w:t>
            </w:r>
          </w:p>
        </w:tc>
        <w:tc>
          <w:tcPr>
            <w:tcW w:w="950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3417BD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44277,6</w:t>
            </w:r>
          </w:p>
          <w:p w:rsidR="00A63417" w:rsidRPr="0029616D" w:rsidRDefault="003417BD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37981,6</w:t>
            </w:r>
          </w:p>
          <w:p w:rsidR="00A63417" w:rsidRPr="0029616D" w:rsidRDefault="003417BD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37981,6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Таштагольского муниципального  района</w:t>
            </w:r>
          </w:p>
        </w:tc>
        <w:tc>
          <w:tcPr>
            <w:tcW w:w="992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7" w:rsidRPr="0029616D" w:rsidTr="00F14874">
        <w:tc>
          <w:tcPr>
            <w:tcW w:w="3227" w:type="dxa"/>
            <w:gridSpan w:val="3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Итого затрат на решение задачи</w:t>
            </w:r>
          </w:p>
        </w:tc>
        <w:tc>
          <w:tcPr>
            <w:tcW w:w="950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8" w:type="dxa"/>
            <w:shd w:val="clear" w:color="auto" w:fill="auto"/>
          </w:tcPr>
          <w:p w:rsidR="00A63417" w:rsidRPr="00860FAF" w:rsidRDefault="00F868D7" w:rsidP="00F148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t>120240,8</w:t>
            </w:r>
          </w:p>
        </w:tc>
        <w:tc>
          <w:tcPr>
            <w:tcW w:w="883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7" w:rsidRPr="0029616D" w:rsidTr="00F14874">
        <w:tc>
          <w:tcPr>
            <w:tcW w:w="3227" w:type="dxa"/>
            <w:gridSpan w:val="3"/>
          </w:tcPr>
          <w:p w:rsidR="00A63417" w:rsidRPr="00860FAF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t>Итого затрат по программе</w:t>
            </w:r>
          </w:p>
        </w:tc>
        <w:tc>
          <w:tcPr>
            <w:tcW w:w="950" w:type="dxa"/>
          </w:tcPr>
          <w:p w:rsidR="00A63417" w:rsidRPr="00860FAF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A63417" w:rsidRPr="00860FAF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860FAF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A63417" w:rsidRPr="00860FAF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860FAF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3417" w:rsidRPr="00860FAF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3417" w:rsidRPr="00860FAF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3417" w:rsidRPr="00860FAF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A63417" w:rsidRPr="00860FAF" w:rsidRDefault="00A63417" w:rsidP="00F148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7" w:rsidRPr="00860FAF" w:rsidRDefault="00E63D3A" w:rsidP="00F148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t>78673,5</w:t>
            </w:r>
          </w:p>
          <w:p w:rsidR="00A63417" w:rsidRPr="00860FAF" w:rsidRDefault="00E63D3A" w:rsidP="00F148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t>71944,9</w:t>
            </w:r>
          </w:p>
          <w:p w:rsidR="00A63417" w:rsidRPr="00860FAF" w:rsidRDefault="00E63D3A" w:rsidP="00F148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t>71851,4</w:t>
            </w:r>
          </w:p>
        </w:tc>
        <w:tc>
          <w:tcPr>
            <w:tcW w:w="883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417" w:rsidRPr="0029616D" w:rsidRDefault="00A63417" w:rsidP="00F148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CB8" w:rsidRPr="00051726" w:rsidRDefault="00640CB8" w:rsidP="00640CB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517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40F1" w:rsidRPr="003D418D" w:rsidRDefault="00AB40F1" w:rsidP="00AB40F1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Пресс-секретарю Главы Таштагольского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М.Л.)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 </w:t>
      </w:r>
    </w:p>
    <w:p w:rsidR="00AB40F1" w:rsidRPr="00EB5BDE" w:rsidRDefault="00AB40F1" w:rsidP="00AB40F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Pr="001A49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490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A490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С.Е. Попова.</w:t>
      </w:r>
    </w:p>
    <w:p w:rsidR="00892605" w:rsidRDefault="00AB40F1" w:rsidP="0007325A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AD6B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40F1">
        <w:rPr>
          <w:rFonts w:ascii="Times New Roman" w:hAnsi="Times New Roman" w:cs="Times New Roman"/>
          <w:b w:val="0"/>
          <w:sz w:val="28"/>
          <w:szCs w:val="28"/>
        </w:rPr>
        <w:t>4.Настоящее постановление вступает в силу с момента подп</w:t>
      </w:r>
      <w:r w:rsidR="00ED03AA">
        <w:rPr>
          <w:rFonts w:ascii="Times New Roman" w:hAnsi="Times New Roman" w:cs="Times New Roman"/>
          <w:b w:val="0"/>
          <w:sz w:val="28"/>
          <w:szCs w:val="28"/>
        </w:rPr>
        <w:t>исания</w:t>
      </w:r>
      <w:r w:rsidRPr="00AB40F1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2B2251" w:rsidRDefault="002B2251" w:rsidP="00127E94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>Глава</w:t>
      </w:r>
      <w:r w:rsidR="00127E94">
        <w:rPr>
          <w:rFonts w:ascii="Times New Roman" w:hAnsi="Times New Roman"/>
          <w:sz w:val="28"/>
          <w:szCs w:val="28"/>
        </w:rPr>
        <w:t xml:space="preserve"> </w:t>
      </w:r>
      <w:r w:rsidRPr="00F21AA0">
        <w:rPr>
          <w:rFonts w:ascii="Times New Roman" w:hAnsi="Times New Roman"/>
          <w:sz w:val="28"/>
          <w:szCs w:val="28"/>
        </w:rPr>
        <w:t>Таштагольского</w:t>
      </w:r>
      <w:r w:rsidRPr="006E0467">
        <w:rPr>
          <w:rFonts w:ascii="Times New Roman" w:hAnsi="Times New Roman"/>
          <w:sz w:val="28"/>
          <w:szCs w:val="28"/>
        </w:rPr>
        <w:t xml:space="preserve"> </w:t>
      </w:r>
    </w:p>
    <w:p w:rsidR="00AF382B" w:rsidRPr="0029616D" w:rsidRDefault="002B2251" w:rsidP="0007325A">
      <w:pPr>
        <w:spacing w:before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21AA0">
        <w:rPr>
          <w:rFonts w:ascii="Times New Roman" w:hAnsi="Times New Roman"/>
          <w:sz w:val="28"/>
          <w:szCs w:val="28"/>
        </w:rPr>
        <w:t xml:space="preserve"> района                                                           В.Н. </w:t>
      </w:r>
      <w:proofErr w:type="spellStart"/>
      <w:r w:rsidRPr="00F21AA0">
        <w:rPr>
          <w:rFonts w:ascii="Times New Roman" w:hAnsi="Times New Roman"/>
          <w:sz w:val="28"/>
          <w:szCs w:val="28"/>
        </w:rPr>
        <w:t>Макута</w:t>
      </w:r>
      <w:proofErr w:type="spellEnd"/>
    </w:p>
    <w:sectPr w:rsidR="00AF382B" w:rsidRPr="0029616D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01" w:rsidRDefault="001E2601">
      <w:r>
        <w:separator/>
      </w:r>
    </w:p>
  </w:endnote>
  <w:endnote w:type="continuationSeparator" w:id="0">
    <w:p w:rsidR="001E2601" w:rsidRDefault="001E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1" w:rsidRDefault="00EB0731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2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241" w:rsidRDefault="00923241" w:rsidP="005E6B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1" w:rsidRPr="006C6760" w:rsidRDefault="00923241" w:rsidP="005E6BFE">
    <w:pPr>
      <w:pStyle w:val="a6"/>
      <w:tabs>
        <w:tab w:val="clear" w:pos="4677"/>
        <w:tab w:val="clear" w:pos="9355"/>
        <w:tab w:val="left" w:pos="3555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01" w:rsidRDefault="001E2601">
      <w:r>
        <w:separator/>
      </w:r>
    </w:p>
  </w:footnote>
  <w:footnote w:type="continuationSeparator" w:id="0">
    <w:p w:rsidR="001E2601" w:rsidRDefault="001E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81B"/>
    <w:multiLevelType w:val="hybridMultilevel"/>
    <w:tmpl w:val="6F4C45E0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21ED7"/>
    <w:multiLevelType w:val="hybridMultilevel"/>
    <w:tmpl w:val="76AC1C4A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366"/>
    <w:rsid w:val="00002462"/>
    <w:rsid w:val="00004647"/>
    <w:rsid w:val="000067A2"/>
    <w:rsid w:val="000248D2"/>
    <w:rsid w:val="000252F8"/>
    <w:rsid w:val="00041A3E"/>
    <w:rsid w:val="00042DB5"/>
    <w:rsid w:val="00051726"/>
    <w:rsid w:val="00052948"/>
    <w:rsid w:val="00052DB7"/>
    <w:rsid w:val="00052F6F"/>
    <w:rsid w:val="00054180"/>
    <w:rsid w:val="00054FAF"/>
    <w:rsid w:val="00063647"/>
    <w:rsid w:val="000659E8"/>
    <w:rsid w:val="000711B9"/>
    <w:rsid w:val="0007325A"/>
    <w:rsid w:val="00082B7F"/>
    <w:rsid w:val="00087544"/>
    <w:rsid w:val="00090C55"/>
    <w:rsid w:val="00093962"/>
    <w:rsid w:val="00097F53"/>
    <w:rsid w:val="000A59BE"/>
    <w:rsid w:val="000B00F5"/>
    <w:rsid w:val="000B1BB5"/>
    <w:rsid w:val="000B2243"/>
    <w:rsid w:val="000D353D"/>
    <w:rsid w:val="000D6F45"/>
    <w:rsid w:val="000E3DE6"/>
    <w:rsid w:val="000E4D7A"/>
    <w:rsid w:val="000E69EA"/>
    <w:rsid w:val="000F1A5F"/>
    <w:rsid w:val="00116FBA"/>
    <w:rsid w:val="00121583"/>
    <w:rsid w:val="0012343C"/>
    <w:rsid w:val="00123767"/>
    <w:rsid w:val="00124C99"/>
    <w:rsid w:val="00127080"/>
    <w:rsid w:val="00127E94"/>
    <w:rsid w:val="00135C88"/>
    <w:rsid w:val="00136EDD"/>
    <w:rsid w:val="00144B08"/>
    <w:rsid w:val="00145551"/>
    <w:rsid w:val="00145FE2"/>
    <w:rsid w:val="001477C2"/>
    <w:rsid w:val="00150851"/>
    <w:rsid w:val="00172F0A"/>
    <w:rsid w:val="00181DB5"/>
    <w:rsid w:val="00186141"/>
    <w:rsid w:val="00192753"/>
    <w:rsid w:val="001A0A89"/>
    <w:rsid w:val="001A4906"/>
    <w:rsid w:val="001A498B"/>
    <w:rsid w:val="001A55C2"/>
    <w:rsid w:val="001B1008"/>
    <w:rsid w:val="001B15C8"/>
    <w:rsid w:val="001B2F4A"/>
    <w:rsid w:val="001B530A"/>
    <w:rsid w:val="001B6998"/>
    <w:rsid w:val="001D2836"/>
    <w:rsid w:val="001D3A51"/>
    <w:rsid w:val="001D5061"/>
    <w:rsid w:val="001D50B2"/>
    <w:rsid w:val="001D78F2"/>
    <w:rsid w:val="001E2601"/>
    <w:rsid w:val="001E58F2"/>
    <w:rsid w:val="001E7129"/>
    <w:rsid w:val="001F037B"/>
    <w:rsid w:val="001F1567"/>
    <w:rsid w:val="00204324"/>
    <w:rsid w:val="00204A26"/>
    <w:rsid w:val="002060B4"/>
    <w:rsid w:val="002116F0"/>
    <w:rsid w:val="0021638C"/>
    <w:rsid w:val="0023150E"/>
    <w:rsid w:val="0023169A"/>
    <w:rsid w:val="00236455"/>
    <w:rsid w:val="0023749E"/>
    <w:rsid w:val="00237D13"/>
    <w:rsid w:val="00245FD3"/>
    <w:rsid w:val="00247C9D"/>
    <w:rsid w:val="00247CF1"/>
    <w:rsid w:val="0025158E"/>
    <w:rsid w:val="00251AE4"/>
    <w:rsid w:val="002554EF"/>
    <w:rsid w:val="00257316"/>
    <w:rsid w:val="002577BE"/>
    <w:rsid w:val="002577D2"/>
    <w:rsid w:val="00260B52"/>
    <w:rsid w:val="00263935"/>
    <w:rsid w:val="0027234F"/>
    <w:rsid w:val="00281397"/>
    <w:rsid w:val="0028752D"/>
    <w:rsid w:val="00287883"/>
    <w:rsid w:val="00290D35"/>
    <w:rsid w:val="00291F99"/>
    <w:rsid w:val="00292EA2"/>
    <w:rsid w:val="0029616D"/>
    <w:rsid w:val="00296FD6"/>
    <w:rsid w:val="0029711B"/>
    <w:rsid w:val="002A0462"/>
    <w:rsid w:val="002A0A72"/>
    <w:rsid w:val="002A3088"/>
    <w:rsid w:val="002A4433"/>
    <w:rsid w:val="002A75A6"/>
    <w:rsid w:val="002B173D"/>
    <w:rsid w:val="002B2251"/>
    <w:rsid w:val="002B5DA0"/>
    <w:rsid w:val="002C066D"/>
    <w:rsid w:val="002C1307"/>
    <w:rsid w:val="002C282A"/>
    <w:rsid w:val="002C7E8E"/>
    <w:rsid w:val="002D414C"/>
    <w:rsid w:val="002D4B48"/>
    <w:rsid w:val="002D755D"/>
    <w:rsid w:val="002E24D4"/>
    <w:rsid w:val="002F01D9"/>
    <w:rsid w:val="002F2787"/>
    <w:rsid w:val="002F29F9"/>
    <w:rsid w:val="002F4492"/>
    <w:rsid w:val="002F7510"/>
    <w:rsid w:val="002F7BF4"/>
    <w:rsid w:val="0030200B"/>
    <w:rsid w:val="003035F9"/>
    <w:rsid w:val="00304373"/>
    <w:rsid w:val="00306CBB"/>
    <w:rsid w:val="003113F3"/>
    <w:rsid w:val="00315C77"/>
    <w:rsid w:val="00315F57"/>
    <w:rsid w:val="003171F2"/>
    <w:rsid w:val="0032380C"/>
    <w:rsid w:val="003365E6"/>
    <w:rsid w:val="00337D66"/>
    <w:rsid w:val="003417BD"/>
    <w:rsid w:val="003478EF"/>
    <w:rsid w:val="003501F6"/>
    <w:rsid w:val="00352E43"/>
    <w:rsid w:val="003532FD"/>
    <w:rsid w:val="00354733"/>
    <w:rsid w:val="003572C6"/>
    <w:rsid w:val="00357E64"/>
    <w:rsid w:val="003708AB"/>
    <w:rsid w:val="003737C5"/>
    <w:rsid w:val="003740EF"/>
    <w:rsid w:val="003761BA"/>
    <w:rsid w:val="0037764F"/>
    <w:rsid w:val="00382852"/>
    <w:rsid w:val="003864EA"/>
    <w:rsid w:val="00390575"/>
    <w:rsid w:val="00391AE0"/>
    <w:rsid w:val="0039226E"/>
    <w:rsid w:val="003932DE"/>
    <w:rsid w:val="003973E9"/>
    <w:rsid w:val="003A51AE"/>
    <w:rsid w:val="003A6402"/>
    <w:rsid w:val="003A72C0"/>
    <w:rsid w:val="003B1B52"/>
    <w:rsid w:val="003B6A77"/>
    <w:rsid w:val="003B78EA"/>
    <w:rsid w:val="003C0574"/>
    <w:rsid w:val="003C4920"/>
    <w:rsid w:val="003D1EE3"/>
    <w:rsid w:val="003D418D"/>
    <w:rsid w:val="003E0A4D"/>
    <w:rsid w:val="003E1B9E"/>
    <w:rsid w:val="003E4D2A"/>
    <w:rsid w:val="003F45CA"/>
    <w:rsid w:val="003F5CAD"/>
    <w:rsid w:val="00404BA0"/>
    <w:rsid w:val="00407CAD"/>
    <w:rsid w:val="00417991"/>
    <w:rsid w:val="004251D7"/>
    <w:rsid w:val="00430049"/>
    <w:rsid w:val="00434212"/>
    <w:rsid w:val="00434F2F"/>
    <w:rsid w:val="004401E6"/>
    <w:rsid w:val="004462C6"/>
    <w:rsid w:val="0045170B"/>
    <w:rsid w:val="004553B1"/>
    <w:rsid w:val="0046189A"/>
    <w:rsid w:val="004663AA"/>
    <w:rsid w:val="00467D51"/>
    <w:rsid w:val="00474951"/>
    <w:rsid w:val="00490534"/>
    <w:rsid w:val="00493616"/>
    <w:rsid w:val="00497953"/>
    <w:rsid w:val="00497F5E"/>
    <w:rsid w:val="004A50DF"/>
    <w:rsid w:val="004A5866"/>
    <w:rsid w:val="004B2896"/>
    <w:rsid w:val="004B4EB7"/>
    <w:rsid w:val="004C003E"/>
    <w:rsid w:val="004C22B9"/>
    <w:rsid w:val="004C3516"/>
    <w:rsid w:val="004C418D"/>
    <w:rsid w:val="004D5FB3"/>
    <w:rsid w:val="004D64AE"/>
    <w:rsid w:val="004D7866"/>
    <w:rsid w:val="004F254C"/>
    <w:rsid w:val="004F4217"/>
    <w:rsid w:val="00502345"/>
    <w:rsid w:val="005053F3"/>
    <w:rsid w:val="00510E16"/>
    <w:rsid w:val="005136E2"/>
    <w:rsid w:val="00513E01"/>
    <w:rsid w:val="005172F3"/>
    <w:rsid w:val="00524E01"/>
    <w:rsid w:val="00526FF6"/>
    <w:rsid w:val="005302AE"/>
    <w:rsid w:val="00530ECE"/>
    <w:rsid w:val="005323A8"/>
    <w:rsid w:val="00532C4B"/>
    <w:rsid w:val="005333C1"/>
    <w:rsid w:val="0053394D"/>
    <w:rsid w:val="005346C4"/>
    <w:rsid w:val="0054135B"/>
    <w:rsid w:val="00541B18"/>
    <w:rsid w:val="005425FC"/>
    <w:rsid w:val="0054291F"/>
    <w:rsid w:val="00545D93"/>
    <w:rsid w:val="005472E8"/>
    <w:rsid w:val="0055004E"/>
    <w:rsid w:val="00552164"/>
    <w:rsid w:val="00554DA4"/>
    <w:rsid w:val="005602D8"/>
    <w:rsid w:val="0056098C"/>
    <w:rsid w:val="00560EE7"/>
    <w:rsid w:val="0056129E"/>
    <w:rsid w:val="00561490"/>
    <w:rsid w:val="00565287"/>
    <w:rsid w:val="0057205D"/>
    <w:rsid w:val="00575D92"/>
    <w:rsid w:val="005866AE"/>
    <w:rsid w:val="00586715"/>
    <w:rsid w:val="005915BD"/>
    <w:rsid w:val="00591E54"/>
    <w:rsid w:val="005972AC"/>
    <w:rsid w:val="005B2AFF"/>
    <w:rsid w:val="005C389E"/>
    <w:rsid w:val="005C558B"/>
    <w:rsid w:val="005E6BFE"/>
    <w:rsid w:val="005F18F7"/>
    <w:rsid w:val="005F1E3C"/>
    <w:rsid w:val="005F3AC3"/>
    <w:rsid w:val="005F472A"/>
    <w:rsid w:val="00605469"/>
    <w:rsid w:val="0060588A"/>
    <w:rsid w:val="00615DD2"/>
    <w:rsid w:val="00616354"/>
    <w:rsid w:val="00617434"/>
    <w:rsid w:val="00617F9B"/>
    <w:rsid w:val="00621425"/>
    <w:rsid w:val="00625EF2"/>
    <w:rsid w:val="00632E18"/>
    <w:rsid w:val="00640CB8"/>
    <w:rsid w:val="00640E52"/>
    <w:rsid w:val="006437F3"/>
    <w:rsid w:val="006445FD"/>
    <w:rsid w:val="00647985"/>
    <w:rsid w:val="00650C9E"/>
    <w:rsid w:val="00653476"/>
    <w:rsid w:val="00660603"/>
    <w:rsid w:val="00662809"/>
    <w:rsid w:val="00670914"/>
    <w:rsid w:val="00672667"/>
    <w:rsid w:val="006732EF"/>
    <w:rsid w:val="00677FE2"/>
    <w:rsid w:val="00682FC6"/>
    <w:rsid w:val="00692068"/>
    <w:rsid w:val="006B26ED"/>
    <w:rsid w:val="006B5E71"/>
    <w:rsid w:val="006B747B"/>
    <w:rsid w:val="006C33EB"/>
    <w:rsid w:val="006C585C"/>
    <w:rsid w:val="006C6760"/>
    <w:rsid w:val="006D23A7"/>
    <w:rsid w:val="006D75F0"/>
    <w:rsid w:val="006E0467"/>
    <w:rsid w:val="006E05B4"/>
    <w:rsid w:val="006E0FB0"/>
    <w:rsid w:val="006F3D2B"/>
    <w:rsid w:val="006F431D"/>
    <w:rsid w:val="006F550A"/>
    <w:rsid w:val="006F6690"/>
    <w:rsid w:val="00715849"/>
    <w:rsid w:val="00720A5D"/>
    <w:rsid w:val="00727472"/>
    <w:rsid w:val="00727749"/>
    <w:rsid w:val="00731AB3"/>
    <w:rsid w:val="0073397C"/>
    <w:rsid w:val="00742B4E"/>
    <w:rsid w:val="00746224"/>
    <w:rsid w:val="00750F3C"/>
    <w:rsid w:val="007552CC"/>
    <w:rsid w:val="00755F8C"/>
    <w:rsid w:val="0075733A"/>
    <w:rsid w:val="007574A7"/>
    <w:rsid w:val="00764E51"/>
    <w:rsid w:val="00765D48"/>
    <w:rsid w:val="007678D0"/>
    <w:rsid w:val="00767D1C"/>
    <w:rsid w:val="00770F62"/>
    <w:rsid w:val="00780280"/>
    <w:rsid w:val="007824E8"/>
    <w:rsid w:val="00790C40"/>
    <w:rsid w:val="00791FBE"/>
    <w:rsid w:val="00792F51"/>
    <w:rsid w:val="007A1737"/>
    <w:rsid w:val="007A3981"/>
    <w:rsid w:val="007B2C5B"/>
    <w:rsid w:val="007B350E"/>
    <w:rsid w:val="007C00EA"/>
    <w:rsid w:val="007C04CE"/>
    <w:rsid w:val="007C0B26"/>
    <w:rsid w:val="007C2E43"/>
    <w:rsid w:val="007C55D0"/>
    <w:rsid w:val="007D5741"/>
    <w:rsid w:val="007D7826"/>
    <w:rsid w:val="007E05A2"/>
    <w:rsid w:val="007E0CD6"/>
    <w:rsid w:val="007E24C1"/>
    <w:rsid w:val="007E4F5F"/>
    <w:rsid w:val="007E59A9"/>
    <w:rsid w:val="007E61C5"/>
    <w:rsid w:val="007F0280"/>
    <w:rsid w:val="007F0905"/>
    <w:rsid w:val="007F2BCD"/>
    <w:rsid w:val="008003E6"/>
    <w:rsid w:val="00800883"/>
    <w:rsid w:val="00801547"/>
    <w:rsid w:val="008031D3"/>
    <w:rsid w:val="008037DA"/>
    <w:rsid w:val="00822824"/>
    <w:rsid w:val="00830519"/>
    <w:rsid w:val="00830551"/>
    <w:rsid w:val="00832455"/>
    <w:rsid w:val="00834FBE"/>
    <w:rsid w:val="00837218"/>
    <w:rsid w:val="00837A91"/>
    <w:rsid w:val="00840D48"/>
    <w:rsid w:val="008414DB"/>
    <w:rsid w:val="00841A07"/>
    <w:rsid w:val="00850939"/>
    <w:rsid w:val="008559F0"/>
    <w:rsid w:val="00860FAF"/>
    <w:rsid w:val="00864211"/>
    <w:rsid w:val="008652B2"/>
    <w:rsid w:val="00876CEF"/>
    <w:rsid w:val="008820F4"/>
    <w:rsid w:val="00882521"/>
    <w:rsid w:val="00892605"/>
    <w:rsid w:val="00892CEF"/>
    <w:rsid w:val="008943D9"/>
    <w:rsid w:val="008B42DD"/>
    <w:rsid w:val="008B58E2"/>
    <w:rsid w:val="008C1E20"/>
    <w:rsid w:val="008C1E4F"/>
    <w:rsid w:val="008D102E"/>
    <w:rsid w:val="008D13C8"/>
    <w:rsid w:val="008D2A4D"/>
    <w:rsid w:val="008D3DF2"/>
    <w:rsid w:val="008E1262"/>
    <w:rsid w:val="008E1EB1"/>
    <w:rsid w:val="008E29B5"/>
    <w:rsid w:val="008E44A1"/>
    <w:rsid w:val="008E568B"/>
    <w:rsid w:val="008F0F43"/>
    <w:rsid w:val="00900989"/>
    <w:rsid w:val="00900A1B"/>
    <w:rsid w:val="00901C88"/>
    <w:rsid w:val="00901D39"/>
    <w:rsid w:val="00906D2D"/>
    <w:rsid w:val="00910B22"/>
    <w:rsid w:val="00910C50"/>
    <w:rsid w:val="00915765"/>
    <w:rsid w:val="00923241"/>
    <w:rsid w:val="00923B21"/>
    <w:rsid w:val="009241DA"/>
    <w:rsid w:val="00942823"/>
    <w:rsid w:val="009459C8"/>
    <w:rsid w:val="00951F05"/>
    <w:rsid w:val="009526D2"/>
    <w:rsid w:val="009539AA"/>
    <w:rsid w:val="009541A8"/>
    <w:rsid w:val="0095657E"/>
    <w:rsid w:val="00961737"/>
    <w:rsid w:val="00966EDA"/>
    <w:rsid w:val="009679B2"/>
    <w:rsid w:val="0097254A"/>
    <w:rsid w:val="00972C92"/>
    <w:rsid w:val="00975B6C"/>
    <w:rsid w:val="00976710"/>
    <w:rsid w:val="00986D5B"/>
    <w:rsid w:val="00990633"/>
    <w:rsid w:val="00991749"/>
    <w:rsid w:val="00995ABE"/>
    <w:rsid w:val="00996430"/>
    <w:rsid w:val="009A3252"/>
    <w:rsid w:val="009C08A1"/>
    <w:rsid w:val="009C55D5"/>
    <w:rsid w:val="009D5AD0"/>
    <w:rsid w:val="009D7F38"/>
    <w:rsid w:val="009E05F5"/>
    <w:rsid w:val="009E2C64"/>
    <w:rsid w:val="009E375B"/>
    <w:rsid w:val="009E4DF1"/>
    <w:rsid w:val="009E5ADB"/>
    <w:rsid w:val="009E6CF9"/>
    <w:rsid w:val="009E7BE8"/>
    <w:rsid w:val="00A040DD"/>
    <w:rsid w:val="00A16D0B"/>
    <w:rsid w:val="00A27198"/>
    <w:rsid w:val="00A27BE8"/>
    <w:rsid w:val="00A31ACC"/>
    <w:rsid w:val="00A32032"/>
    <w:rsid w:val="00A37FB6"/>
    <w:rsid w:val="00A401E0"/>
    <w:rsid w:val="00A424BA"/>
    <w:rsid w:val="00A43358"/>
    <w:rsid w:val="00A45379"/>
    <w:rsid w:val="00A45EE2"/>
    <w:rsid w:val="00A47FDC"/>
    <w:rsid w:val="00A508C0"/>
    <w:rsid w:val="00A5394A"/>
    <w:rsid w:val="00A5469E"/>
    <w:rsid w:val="00A55392"/>
    <w:rsid w:val="00A57CDF"/>
    <w:rsid w:val="00A60727"/>
    <w:rsid w:val="00A63417"/>
    <w:rsid w:val="00A63D58"/>
    <w:rsid w:val="00A67EEA"/>
    <w:rsid w:val="00A81FF7"/>
    <w:rsid w:val="00A918AB"/>
    <w:rsid w:val="00A94CE6"/>
    <w:rsid w:val="00AA1DD2"/>
    <w:rsid w:val="00AA5C47"/>
    <w:rsid w:val="00AA6BC7"/>
    <w:rsid w:val="00AA72A0"/>
    <w:rsid w:val="00AB3423"/>
    <w:rsid w:val="00AB3F98"/>
    <w:rsid w:val="00AB40F1"/>
    <w:rsid w:val="00AC2982"/>
    <w:rsid w:val="00AC34EC"/>
    <w:rsid w:val="00AC4C72"/>
    <w:rsid w:val="00AC633D"/>
    <w:rsid w:val="00AC6AA2"/>
    <w:rsid w:val="00AD119C"/>
    <w:rsid w:val="00AD322A"/>
    <w:rsid w:val="00AD332C"/>
    <w:rsid w:val="00AD4A77"/>
    <w:rsid w:val="00AD6B72"/>
    <w:rsid w:val="00AD758F"/>
    <w:rsid w:val="00AE1DF9"/>
    <w:rsid w:val="00AE2852"/>
    <w:rsid w:val="00AE3B7A"/>
    <w:rsid w:val="00AE6387"/>
    <w:rsid w:val="00AF1300"/>
    <w:rsid w:val="00AF382B"/>
    <w:rsid w:val="00AF601B"/>
    <w:rsid w:val="00B02A19"/>
    <w:rsid w:val="00B10CD3"/>
    <w:rsid w:val="00B11D10"/>
    <w:rsid w:val="00B11F3F"/>
    <w:rsid w:val="00B13B38"/>
    <w:rsid w:val="00B16EE8"/>
    <w:rsid w:val="00B20ECC"/>
    <w:rsid w:val="00B21466"/>
    <w:rsid w:val="00B25735"/>
    <w:rsid w:val="00B268AF"/>
    <w:rsid w:val="00B27DA0"/>
    <w:rsid w:val="00B310A1"/>
    <w:rsid w:val="00B338EF"/>
    <w:rsid w:val="00B3536B"/>
    <w:rsid w:val="00B4258B"/>
    <w:rsid w:val="00B4340B"/>
    <w:rsid w:val="00B47C76"/>
    <w:rsid w:val="00B47ECF"/>
    <w:rsid w:val="00B5319A"/>
    <w:rsid w:val="00B575D6"/>
    <w:rsid w:val="00B6243B"/>
    <w:rsid w:val="00B6544A"/>
    <w:rsid w:val="00B66B73"/>
    <w:rsid w:val="00B66E83"/>
    <w:rsid w:val="00B672B1"/>
    <w:rsid w:val="00B7112A"/>
    <w:rsid w:val="00B72557"/>
    <w:rsid w:val="00B801D7"/>
    <w:rsid w:val="00B81CFE"/>
    <w:rsid w:val="00BA4FEB"/>
    <w:rsid w:val="00BB5277"/>
    <w:rsid w:val="00BB7440"/>
    <w:rsid w:val="00BC0107"/>
    <w:rsid w:val="00BC0E86"/>
    <w:rsid w:val="00BC4733"/>
    <w:rsid w:val="00BD03D6"/>
    <w:rsid w:val="00BD092F"/>
    <w:rsid w:val="00BD2E5D"/>
    <w:rsid w:val="00BE0A17"/>
    <w:rsid w:val="00BE2AA8"/>
    <w:rsid w:val="00BF1BB0"/>
    <w:rsid w:val="00BF53F2"/>
    <w:rsid w:val="00C045A0"/>
    <w:rsid w:val="00C066CE"/>
    <w:rsid w:val="00C07451"/>
    <w:rsid w:val="00C21E27"/>
    <w:rsid w:val="00C22B3F"/>
    <w:rsid w:val="00C259BF"/>
    <w:rsid w:val="00C265A8"/>
    <w:rsid w:val="00C267A3"/>
    <w:rsid w:val="00C32F3C"/>
    <w:rsid w:val="00C36349"/>
    <w:rsid w:val="00C42A1C"/>
    <w:rsid w:val="00C45B2B"/>
    <w:rsid w:val="00C4620B"/>
    <w:rsid w:val="00C5106D"/>
    <w:rsid w:val="00C6074B"/>
    <w:rsid w:val="00C60D02"/>
    <w:rsid w:val="00C61020"/>
    <w:rsid w:val="00C6146F"/>
    <w:rsid w:val="00C614EB"/>
    <w:rsid w:val="00C66080"/>
    <w:rsid w:val="00C670B9"/>
    <w:rsid w:val="00C740FE"/>
    <w:rsid w:val="00C7527B"/>
    <w:rsid w:val="00C84D6C"/>
    <w:rsid w:val="00CA3E74"/>
    <w:rsid w:val="00CA4554"/>
    <w:rsid w:val="00CA469C"/>
    <w:rsid w:val="00CA75F0"/>
    <w:rsid w:val="00CB2BCF"/>
    <w:rsid w:val="00CB30FF"/>
    <w:rsid w:val="00CB4A13"/>
    <w:rsid w:val="00CC5907"/>
    <w:rsid w:val="00CC6FB0"/>
    <w:rsid w:val="00CE4542"/>
    <w:rsid w:val="00CE5FB6"/>
    <w:rsid w:val="00CE64D4"/>
    <w:rsid w:val="00CF267D"/>
    <w:rsid w:val="00CF31F7"/>
    <w:rsid w:val="00CF5B03"/>
    <w:rsid w:val="00CF5F2F"/>
    <w:rsid w:val="00D06C96"/>
    <w:rsid w:val="00D076CA"/>
    <w:rsid w:val="00D0773E"/>
    <w:rsid w:val="00D10373"/>
    <w:rsid w:val="00D156A0"/>
    <w:rsid w:val="00D22871"/>
    <w:rsid w:val="00D33467"/>
    <w:rsid w:val="00D57725"/>
    <w:rsid w:val="00D57AF6"/>
    <w:rsid w:val="00D64623"/>
    <w:rsid w:val="00D64A7B"/>
    <w:rsid w:val="00D72A51"/>
    <w:rsid w:val="00D73BF9"/>
    <w:rsid w:val="00D82352"/>
    <w:rsid w:val="00D86FA4"/>
    <w:rsid w:val="00D93ACD"/>
    <w:rsid w:val="00D972FE"/>
    <w:rsid w:val="00DA290B"/>
    <w:rsid w:val="00DA3BBB"/>
    <w:rsid w:val="00DA3EF5"/>
    <w:rsid w:val="00DA4F5B"/>
    <w:rsid w:val="00DB6BF4"/>
    <w:rsid w:val="00DB7325"/>
    <w:rsid w:val="00DC067E"/>
    <w:rsid w:val="00DC152E"/>
    <w:rsid w:val="00DC2A61"/>
    <w:rsid w:val="00DC2FA9"/>
    <w:rsid w:val="00DC5026"/>
    <w:rsid w:val="00DC5D3F"/>
    <w:rsid w:val="00DD531F"/>
    <w:rsid w:val="00DE11F0"/>
    <w:rsid w:val="00DF067A"/>
    <w:rsid w:val="00DF76C8"/>
    <w:rsid w:val="00E0380F"/>
    <w:rsid w:val="00E07B03"/>
    <w:rsid w:val="00E12884"/>
    <w:rsid w:val="00E14797"/>
    <w:rsid w:val="00E15C4B"/>
    <w:rsid w:val="00E20009"/>
    <w:rsid w:val="00E21DC7"/>
    <w:rsid w:val="00E21EAE"/>
    <w:rsid w:val="00E272E8"/>
    <w:rsid w:val="00E31943"/>
    <w:rsid w:val="00E325F5"/>
    <w:rsid w:val="00E33B23"/>
    <w:rsid w:val="00E37571"/>
    <w:rsid w:val="00E4142C"/>
    <w:rsid w:val="00E42102"/>
    <w:rsid w:val="00E458FB"/>
    <w:rsid w:val="00E55FA4"/>
    <w:rsid w:val="00E607FB"/>
    <w:rsid w:val="00E63D3A"/>
    <w:rsid w:val="00E648F3"/>
    <w:rsid w:val="00E811D8"/>
    <w:rsid w:val="00E813F5"/>
    <w:rsid w:val="00E84112"/>
    <w:rsid w:val="00E84B49"/>
    <w:rsid w:val="00E852FD"/>
    <w:rsid w:val="00E8593F"/>
    <w:rsid w:val="00E86702"/>
    <w:rsid w:val="00E917DE"/>
    <w:rsid w:val="00EA0AEA"/>
    <w:rsid w:val="00EB0731"/>
    <w:rsid w:val="00EB2B8F"/>
    <w:rsid w:val="00EB33C8"/>
    <w:rsid w:val="00EB5BDE"/>
    <w:rsid w:val="00EC1DFE"/>
    <w:rsid w:val="00EC2A97"/>
    <w:rsid w:val="00EC2D3F"/>
    <w:rsid w:val="00EC72A4"/>
    <w:rsid w:val="00ED03AA"/>
    <w:rsid w:val="00ED524C"/>
    <w:rsid w:val="00ED540D"/>
    <w:rsid w:val="00ED61CE"/>
    <w:rsid w:val="00ED7941"/>
    <w:rsid w:val="00EE000B"/>
    <w:rsid w:val="00EE0FAD"/>
    <w:rsid w:val="00EE4331"/>
    <w:rsid w:val="00EE5455"/>
    <w:rsid w:val="00EE5D4F"/>
    <w:rsid w:val="00EF2861"/>
    <w:rsid w:val="00EF3B51"/>
    <w:rsid w:val="00F0017F"/>
    <w:rsid w:val="00F009BE"/>
    <w:rsid w:val="00F028CC"/>
    <w:rsid w:val="00F1108A"/>
    <w:rsid w:val="00F12699"/>
    <w:rsid w:val="00F16559"/>
    <w:rsid w:val="00F21460"/>
    <w:rsid w:val="00F215E5"/>
    <w:rsid w:val="00F21AA0"/>
    <w:rsid w:val="00F21EB2"/>
    <w:rsid w:val="00F252FD"/>
    <w:rsid w:val="00F25F01"/>
    <w:rsid w:val="00F27E67"/>
    <w:rsid w:val="00F325E2"/>
    <w:rsid w:val="00F3388B"/>
    <w:rsid w:val="00F34A2B"/>
    <w:rsid w:val="00F401B6"/>
    <w:rsid w:val="00F4365C"/>
    <w:rsid w:val="00F459D0"/>
    <w:rsid w:val="00F52026"/>
    <w:rsid w:val="00F534B6"/>
    <w:rsid w:val="00F569C2"/>
    <w:rsid w:val="00F60845"/>
    <w:rsid w:val="00F611F4"/>
    <w:rsid w:val="00F61A43"/>
    <w:rsid w:val="00F62B7B"/>
    <w:rsid w:val="00F66B85"/>
    <w:rsid w:val="00F778A1"/>
    <w:rsid w:val="00F82044"/>
    <w:rsid w:val="00F868D7"/>
    <w:rsid w:val="00F91320"/>
    <w:rsid w:val="00F93ABE"/>
    <w:rsid w:val="00F94304"/>
    <w:rsid w:val="00F94B9F"/>
    <w:rsid w:val="00FA0AAF"/>
    <w:rsid w:val="00FA0D6E"/>
    <w:rsid w:val="00FA4B8E"/>
    <w:rsid w:val="00FB1EA3"/>
    <w:rsid w:val="00FB612A"/>
    <w:rsid w:val="00FC0160"/>
    <w:rsid w:val="00FC3DE7"/>
    <w:rsid w:val="00FD3498"/>
    <w:rsid w:val="00FD3909"/>
    <w:rsid w:val="00FD419D"/>
    <w:rsid w:val="00FD75F9"/>
    <w:rsid w:val="00FE7C43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Document Map"/>
    <w:basedOn w:val="a"/>
    <w:semiHidden/>
    <w:rsid w:val="003501F6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ody Text"/>
    <w:basedOn w:val="a"/>
    <w:rsid w:val="001A490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styleId="ab">
    <w:name w:val="Normal (Web)"/>
    <w:basedOn w:val="a"/>
    <w:rsid w:val="008E56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Title">
    <w:name w:val="ConsPlusTitle"/>
    <w:rsid w:val="00296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BD2E5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d">
    <w:name w:val="header"/>
    <w:basedOn w:val="a"/>
    <w:rsid w:val="006C6760"/>
    <w:pPr>
      <w:tabs>
        <w:tab w:val="center" w:pos="4677"/>
        <w:tab w:val="right" w:pos="9355"/>
      </w:tabs>
    </w:pPr>
  </w:style>
  <w:style w:type="paragraph" w:customStyle="1" w:styleId="ae">
    <w:name w:val="Мой стиль"/>
    <w:basedOn w:val="a"/>
    <w:link w:val="af"/>
    <w:rsid w:val="0029616D"/>
    <w:pPr>
      <w:adjustRightInd w:val="0"/>
      <w:spacing w:before="0" w:after="120"/>
      <w:ind w:firstLine="567"/>
      <w:textAlignment w:val="baseline"/>
    </w:pPr>
    <w:rPr>
      <w:rFonts w:ascii="Times New Roman" w:hAnsi="Times New Roman"/>
      <w:color w:val="auto"/>
      <w:szCs w:val="24"/>
    </w:rPr>
  </w:style>
  <w:style w:type="character" w:customStyle="1" w:styleId="af">
    <w:name w:val="Мой стиль Знак"/>
    <w:basedOn w:val="a0"/>
    <w:link w:val="ae"/>
    <w:rsid w:val="0029616D"/>
    <w:rPr>
      <w:sz w:val="24"/>
      <w:szCs w:val="24"/>
    </w:rPr>
  </w:style>
  <w:style w:type="paragraph" w:customStyle="1" w:styleId="ConsNormal0">
    <w:name w:val="ConsNormal"/>
    <w:rsid w:val="0029616D"/>
    <w:pPr>
      <w:widowControl w:val="0"/>
      <w:ind w:right="19772" w:firstLine="720"/>
    </w:pPr>
    <w:rPr>
      <w:rFonts w:ascii="Arial" w:hAnsi="Arial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5009</CharactersWithSpaces>
  <SharedDoc>false</SharedDoc>
  <HLinks>
    <vt:vector size="12" baseType="variant"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consultantplus://offline/main?base=RLAW117;n=22090;fld=134;dst=100095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consultantplus://offline/main?base=RLAW117;n=22090;fld=134;dst=100095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Василенко</dc:creator>
  <cp:keywords/>
  <cp:lastModifiedBy>Luda</cp:lastModifiedBy>
  <cp:revision>2</cp:revision>
  <cp:lastPrinted>2021-02-02T06:52:00Z</cp:lastPrinted>
  <dcterms:created xsi:type="dcterms:W3CDTF">2021-02-02T06:52:00Z</dcterms:created>
  <dcterms:modified xsi:type="dcterms:W3CDTF">2021-02-02T06:52:00Z</dcterms:modified>
</cp:coreProperties>
</file>